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A" w:rsidRDefault="00B12BBA" w:rsidP="00B12BBA">
      <w:pPr>
        <w:tabs>
          <w:tab w:val="left" w:pos="1620"/>
        </w:tabs>
        <w:jc w:val="right"/>
        <w:rPr>
          <w:b/>
          <w:i/>
        </w:rPr>
      </w:pPr>
      <w:r>
        <w:rPr>
          <w:b/>
          <w:bCs/>
          <w:i/>
          <w:sz w:val="28"/>
          <w:szCs w:val="28"/>
        </w:rPr>
        <w:t xml:space="preserve">Примерная форма </w:t>
      </w:r>
    </w:p>
    <w:p w:rsidR="004D3AC0" w:rsidRPr="00CD76F9" w:rsidRDefault="00A32BA0" w:rsidP="00A32BA0">
      <w:pPr>
        <w:jc w:val="center"/>
        <w:rPr>
          <w:b/>
        </w:rPr>
      </w:pPr>
      <w:r w:rsidRPr="00CD76F9">
        <w:rPr>
          <w:b/>
        </w:rPr>
        <w:t>ПРОТОКОЛ №____</w:t>
      </w:r>
      <w:r w:rsidR="00E53A04">
        <w:rPr>
          <w:b/>
        </w:rPr>
        <w:t xml:space="preserve">     </w:t>
      </w:r>
    </w:p>
    <w:p w:rsidR="00A32BA0" w:rsidRPr="00860D60" w:rsidRDefault="006C790B" w:rsidP="00A32BA0">
      <w:pPr>
        <w:jc w:val="center"/>
        <w:rPr>
          <w:b/>
        </w:rPr>
      </w:pPr>
      <w:r w:rsidRPr="00860D60">
        <w:rPr>
          <w:b/>
        </w:rPr>
        <w:t xml:space="preserve">общего собрания </w:t>
      </w:r>
      <w:r w:rsidR="00AD7609" w:rsidRPr="00860D60">
        <w:rPr>
          <w:b/>
        </w:rPr>
        <w:t>собственников</w:t>
      </w:r>
      <w:r w:rsidRPr="00860D60">
        <w:rPr>
          <w:b/>
        </w:rPr>
        <w:t xml:space="preserve"> помещений</w:t>
      </w:r>
      <w:r w:rsidR="001F6B33" w:rsidRPr="00860D60">
        <w:rPr>
          <w:b/>
        </w:rPr>
        <w:t xml:space="preserve"> </w:t>
      </w:r>
      <w:r w:rsidRPr="00860D60">
        <w:rPr>
          <w:b/>
        </w:rPr>
        <w:t xml:space="preserve"> многоквартирно</w:t>
      </w:r>
      <w:r w:rsidR="001F6B33" w:rsidRPr="00860D60">
        <w:rPr>
          <w:b/>
        </w:rPr>
        <w:t>го  дома</w:t>
      </w:r>
      <w:r w:rsidR="00CD76F9" w:rsidRPr="00860D60">
        <w:rPr>
          <w:b/>
        </w:rPr>
        <w:t xml:space="preserve"> по адресу:</w:t>
      </w:r>
    </w:p>
    <w:p w:rsidR="00797AC3" w:rsidRDefault="00797AC3" w:rsidP="00797AC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797AC3" w:rsidRPr="00C2576D" w:rsidRDefault="00C2576D" w:rsidP="00797AC3">
      <w:pPr>
        <w:jc w:val="center"/>
        <w:rPr>
          <w:b/>
        </w:rPr>
      </w:pPr>
      <w:r w:rsidRPr="00C2576D">
        <w:rPr>
          <w:b/>
        </w:rPr>
        <w:t xml:space="preserve">о </w:t>
      </w:r>
      <w:r w:rsidRPr="00C2576D">
        <w:rPr>
          <w:rStyle w:val="blk"/>
          <w:b/>
        </w:rPr>
        <w:t>размещении временно свободных средств фонда капитального ремонта, формируемого на специальном счете, на специальном депозите</w:t>
      </w:r>
      <w:r w:rsidRPr="00C2576D">
        <w:rPr>
          <w:b/>
        </w:rPr>
        <w:t xml:space="preserve"> </w:t>
      </w:r>
    </w:p>
    <w:p w:rsidR="00797AC3" w:rsidRDefault="00797AC3" w:rsidP="00797AC3">
      <w:pPr>
        <w:ind w:firstLine="708"/>
        <w:jc w:val="center"/>
        <w:rPr>
          <w:b/>
        </w:rPr>
      </w:pPr>
    </w:p>
    <w:p w:rsidR="00797AC3" w:rsidRDefault="00797AC3" w:rsidP="00797AC3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«___»____________201__г.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Дата проведения общего собрания: «____» ___________ 201__г.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Время проведения ___________________________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Место проведения ___________________________</w:t>
      </w:r>
    </w:p>
    <w:p w:rsidR="00797AC3" w:rsidRDefault="00797AC3" w:rsidP="00797AC3">
      <w:r>
        <w:t>Вид общего собрания  _____________________________________(годовое, внеочередное)</w:t>
      </w:r>
    </w:p>
    <w:p w:rsidR="00797AC3" w:rsidRDefault="00797AC3" w:rsidP="00797AC3">
      <w:pPr>
        <w:jc w:val="both"/>
      </w:pPr>
      <w:r>
        <w:t>Форма проведения общего собрания _______________</w:t>
      </w:r>
      <w:r>
        <w:rPr>
          <w:sz w:val="20"/>
          <w:szCs w:val="20"/>
        </w:rPr>
        <w:t>(очное, заочное, очно-заочное голосование)</w:t>
      </w:r>
    </w:p>
    <w:p w:rsidR="00797AC3" w:rsidRDefault="00797AC3" w:rsidP="00797AC3">
      <w:pPr>
        <w:jc w:val="both"/>
      </w:pPr>
      <w:r>
        <w:t>Инициатор проведения  общего собрания:</w:t>
      </w:r>
    </w:p>
    <w:p w:rsidR="00797AC3" w:rsidRDefault="00797AC3" w:rsidP="00797AC3">
      <w:pPr>
        <w:jc w:val="both"/>
      </w:pPr>
      <w:r>
        <w:t>_____________________________________________________________________________</w:t>
      </w:r>
    </w:p>
    <w:p w:rsidR="00797AC3" w:rsidRDefault="00797AC3" w:rsidP="00797AC3">
      <w:pPr>
        <w:jc w:val="both"/>
      </w:pPr>
      <w:r>
        <w:t>_____________________________________________________________________________</w:t>
      </w:r>
    </w:p>
    <w:p w:rsidR="00797AC3" w:rsidRDefault="00797AC3" w:rsidP="00797A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797AC3" w:rsidRDefault="00797AC3" w:rsidP="00797AC3">
      <w:pPr>
        <w:jc w:val="both"/>
      </w:pPr>
    </w:p>
    <w:p w:rsidR="00BE3C05" w:rsidRDefault="00BE3C05" w:rsidP="00BE3C05">
      <w:pPr>
        <w:autoSpaceDE w:val="0"/>
        <w:autoSpaceDN w:val="0"/>
        <w:adjustRightInd w:val="0"/>
        <w:jc w:val="both"/>
      </w:pPr>
      <w:r>
        <w:t>Лица, принявшие участие в общем собрании (далее - присутствующие) и приглашенные для участия в нем (далее - приглашенные)</w:t>
      </w:r>
      <w:r>
        <w:rPr>
          <w:rStyle w:val="a6"/>
        </w:rPr>
        <w:footnoteReference w:id="3"/>
      </w:r>
      <w:r>
        <w:t>, цель участия: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для юридических лиц: полное наименование юр. лица, ОГРН, Ф.И.О. представителя юр. лица, наименование и реквизиты документа, подтверждающего его полномочия, подпись представителя;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для физ. лиц: Ф.И.О (при наличии) или его представителя, наименование и реквизиты документа, удостоверяющие его полномочия, его подпись)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Общее количество голосов собственников помещений в многоквартирном доме _____________</w:t>
      </w:r>
      <w:r>
        <w:rPr>
          <w:rStyle w:val="a6"/>
        </w:rPr>
        <w:footnoteReference w:id="4"/>
      </w:r>
      <w:r>
        <w:t>, которые составляют 100% голосов;</w:t>
      </w:r>
    </w:p>
    <w:p w:rsidR="00797AC3" w:rsidRDefault="00797AC3" w:rsidP="00797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Количеств</w:t>
      </w:r>
      <w:r w:rsidR="005108AE">
        <w:t>о</w:t>
      </w:r>
      <w:r>
        <w:t xml:space="preserve"> голосов собственников помещений в многоквартирном доме, принявших участие в голосовании на общем собрании ________________________________________, что составляет ___________% голосов;</w:t>
      </w:r>
    </w:p>
    <w:p w:rsidR="00797AC3" w:rsidRDefault="00797AC3" w:rsidP="00797AC3">
      <w:pPr>
        <w:jc w:val="both"/>
      </w:pPr>
      <w:r>
        <w:t>Общая площадь жилых и нежилых помещений в многоквартирном доме_____ кв. метров</w:t>
      </w:r>
      <w:r>
        <w:rPr>
          <w:rStyle w:val="a6"/>
        </w:rPr>
        <w:footnoteReference w:id="5"/>
      </w:r>
      <w:r>
        <w:t>.</w:t>
      </w:r>
    </w:p>
    <w:p w:rsidR="00797AC3" w:rsidRDefault="00797AC3" w:rsidP="00797AC3">
      <w:pPr>
        <w:jc w:val="both"/>
      </w:pPr>
      <w:r>
        <w:t>Общая площадь многоквартирного дома – __________ кв. метров</w:t>
      </w:r>
      <w:r>
        <w:rPr>
          <w:rStyle w:val="a6"/>
        </w:rPr>
        <w:footnoteReference w:id="6"/>
      </w:r>
      <w:r>
        <w:t>.</w:t>
      </w:r>
    </w:p>
    <w:p w:rsidR="00797AC3" w:rsidRDefault="00797AC3" w:rsidP="00797AC3">
      <w:pPr>
        <w:jc w:val="both"/>
      </w:pPr>
      <w:r>
        <w:t>Кворум___________________    (имеется, не имеется).</w:t>
      </w:r>
    </w:p>
    <w:p w:rsidR="00797AC3" w:rsidRDefault="00797AC3" w:rsidP="00797AC3">
      <w:r>
        <w:t xml:space="preserve">Открывает общее собрание ______________________________________________________ </w:t>
      </w:r>
    </w:p>
    <w:p w:rsidR="00CD76F9" w:rsidRPr="00860D60" w:rsidRDefault="00CD76F9" w:rsidP="00CD76F9">
      <w:pPr>
        <w:rPr>
          <w:b/>
          <w:u w:val="single"/>
        </w:rPr>
      </w:pPr>
      <w:r w:rsidRPr="00860D60">
        <w:rPr>
          <w:b/>
          <w:u w:val="single"/>
        </w:rPr>
        <w:lastRenderedPageBreak/>
        <w:t>Повестка дня:</w:t>
      </w:r>
    </w:p>
    <w:p w:rsidR="00E0440E" w:rsidRPr="00860D60" w:rsidRDefault="00E0440E" w:rsidP="00943475">
      <w:pPr>
        <w:jc w:val="both"/>
        <w:rPr>
          <w:b/>
        </w:rPr>
      </w:pPr>
      <w:r w:rsidRPr="00860D60">
        <w:rPr>
          <w:b/>
        </w:rPr>
        <w:t>1. Выб</w:t>
      </w:r>
      <w:r w:rsidR="00907FF5" w:rsidRPr="00860D60">
        <w:rPr>
          <w:b/>
        </w:rPr>
        <w:t>ор</w:t>
      </w:r>
      <w:r w:rsidRPr="00860D60">
        <w:rPr>
          <w:b/>
        </w:rPr>
        <w:t xml:space="preserve"> Председате</w:t>
      </w:r>
      <w:r w:rsidR="006C790B" w:rsidRPr="00860D60">
        <w:rPr>
          <w:b/>
        </w:rPr>
        <w:t>ля и секретаря общего собран</w:t>
      </w:r>
      <w:r w:rsidR="00C06922">
        <w:rPr>
          <w:b/>
        </w:rPr>
        <w:t>ия.</w:t>
      </w:r>
    </w:p>
    <w:p w:rsidR="00A00F31" w:rsidRPr="00860D60" w:rsidRDefault="00C06922" w:rsidP="00943475">
      <w:pPr>
        <w:jc w:val="both"/>
        <w:rPr>
          <w:b/>
        </w:rPr>
      </w:pPr>
      <w:r>
        <w:rPr>
          <w:b/>
        </w:rPr>
        <w:t>2. Выбор счетной комиссии.</w:t>
      </w:r>
    </w:p>
    <w:p w:rsidR="00E6037C" w:rsidRPr="00C2576D" w:rsidRDefault="00C95620" w:rsidP="00E6037C">
      <w:pPr>
        <w:jc w:val="both"/>
        <w:rPr>
          <w:b/>
        </w:rPr>
      </w:pPr>
      <w:r w:rsidRPr="0025492C">
        <w:rPr>
          <w:b/>
        </w:rPr>
        <w:t>3</w:t>
      </w:r>
      <w:r w:rsidR="00E0440E" w:rsidRPr="0025492C">
        <w:rPr>
          <w:b/>
        </w:rPr>
        <w:t xml:space="preserve">. </w:t>
      </w:r>
      <w:r w:rsidR="00E6037C" w:rsidRPr="00E6037C">
        <w:rPr>
          <w:b/>
        </w:rPr>
        <w:t xml:space="preserve">О размещении временно свободных средств фонда капитального ремонта </w:t>
      </w:r>
      <w:r w:rsidR="00E6037C" w:rsidRPr="00C2576D">
        <w:rPr>
          <w:b/>
        </w:rPr>
        <w:t>многоквартирного дома, формируемого на специальном счете, на специальном депозите;</w:t>
      </w:r>
    </w:p>
    <w:p w:rsidR="00E6037C" w:rsidRPr="00C2576D" w:rsidRDefault="00E6037C" w:rsidP="00E6037C">
      <w:pPr>
        <w:jc w:val="both"/>
        <w:rPr>
          <w:b/>
        </w:rPr>
      </w:pPr>
      <w:r w:rsidRPr="00C2576D">
        <w:rPr>
          <w:b/>
        </w:rPr>
        <w:t xml:space="preserve">4. Выбор кредитной организации, с которой должен быть заключен </w:t>
      </w:r>
      <w:r w:rsidRPr="00C2576D">
        <w:rPr>
          <w:rStyle w:val="blk"/>
        </w:rPr>
        <w:t>договор специального депозита</w:t>
      </w:r>
      <w:r w:rsidRPr="00C2576D">
        <w:rPr>
          <w:b/>
        </w:rPr>
        <w:t>;</w:t>
      </w:r>
    </w:p>
    <w:p w:rsidR="00E6037C" w:rsidRPr="00C2576D" w:rsidRDefault="00E6037C" w:rsidP="00E6037C">
      <w:pPr>
        <w:jc w:val="both"/>
        <w:rPr>
          <w:b/>
        </w:rPr>
      </w:pPr>
      <w:r w:rsidRPr="00C2576D">
        <w:rPr>
          <w:b/>
        </w:rPr>
        <w:t>5. Об определении размера временно свободных средств фонда капитального ремонта, подлежащих размещению на специальном депозите;</w:t>
      </w:r>
    </w:p>
    <w:p w:rsidR="00E6037C" w:rsidRPr="00C2576D" w:rsidRDefault="00E6037C" w:rsidP="00E6037C">
      <w:pPr>
        <w:jc w:val="both"/>
        <w:rPr>
          <w:b/>
        </w:rPr>
      </w:pPr>
      <w:r w:rsidRPr="00C2576D">
        <w:rPr>
          <w:b/>
        </w:rPr>
        <w:t xml:space="preserve">6. </w:t>
      </w:r>
      <w:r w:rsidR="00B9118B" w:rsidRPr="00C2576D">
        <w:rPr>
          <w:b/>
        </w:rPr>
        <w:t>Об утверждении срока размещения временно свободных средств фонда капитального ремонта на специальном депозите</w:t>
      </w:r>
      <w:r w:rsidRPr="00C2576D">
        <w:rPr>
          <w:b/>
        </w:rPr>
        <w:t>;</w:t>
      </w:r>
    </w:p>
    <w:p w:rsidR="00E6037C" w:rsidRPr="00C2576D" w:rsidRDefault="00E6037C" w:rsidP="00E6037C">
      <w:pPr>
        <w:jc w:val="both"/>
        <w:rPr>
          <w:b/>
        </w:rPr>
      </w:pPr>
      <w:r w:rsidRPr="00C2576D">
        <w:rPr>
          <w:b/>
        </w:rPr>
        <w:t>7. Выбор представителя собственников помещений и предоставление ему полномочий на осуществление действий, связанных с согласованием условий размещения временно свободных средств на специальном депозите;</w:t>
      </w:r>
    </w:p>
    <w:p w:rsidR="00E6037C" w:rsidRPr="00C2576D" w:rsidRDefault="00E6037C" w:rsidP="00E6037C">
      <w:pPr>
        <w:jc w:val="both"/>
        <w:rPr>
          <w:b/>
        </w:rPr>
      </w:pPr>
      <w:r w:rsidRPr="00C2576D">
        <w:rPr>
          <w:b/>
        </w:rPr>
        <w:t xml:space="preserve">8. Выбор лица, уполномоченного на заключение </w:t>
      </w:r>
      <w:r w:rsidRPr="00C2576D">
        <w:rPr>
          <w:rStyle w:val="blk"/>
        </w:rPr>
        <w:t>договора специального депозита</w:t>
      </w:r>
      <w:r w:rsidRPr="00C2576D">
        <w:rPr>
          <w:b/>
        </w:rPr>
        <w:t xml:space="preserve"> в целях размещения временно свободных средств фонда капитального ремонта, формируемого на специальном счете;</w:t>
      </w:r>
    </w:p>
    <w:p w:rsidR="008E3D17" w:rsidRPr="00860D60" w:rsidRDefault="00CE48A2" w:rsidP="008E3D17">
      <w:pPr>
        <w:jc w:val="both"/>
        <w:rPr>
          <w:b/>
        </w:rPr>
      </w:pPr>
      <w:r w:rsidRPr="00C2576D">
        <w:rPr>
          <w:b/>
        </w:rPr>
        <w:t>9</w:t>
      </w:r>
      <w:r w:rsidR="006E1261" w:rsidRPr="00C2576D">
        <w:rPr>
          <w:b/>
        </w:rPr>
        <w:t xml:space="preserve">. </w:t>
      </w:r>
      <w:r w:rsidR="002A3BAE" w:rsidRPr="00C2576D">
        <w:rPr>
          <w:b/>
        </w:rPr>
        <w:t xml:space="preserve">Определение </w:t>
      </w:r>
      <w:r w:rsidR="00983C2F" w:rsidRPr="00C2576D">
        <w:rPr>
          <w:b/>
        </w:rPr>
        <w:t>помещения многоквартирного дома,  доступного для всех собственников помещений в данном доме, для размещения сообщения</w:t>
      </w:r>
      <w:r w:rsidR="00983C2F" w:rsidRPr="00983C2F">
        <w:rPr>
          <w:b/>
        </w:rPr>
        <w:t xml:space="preserve"> о решениях, принятых общим собранием собственников помещений в многоквартирном доме, а также итогах голосования</w:t>
      </w:r>
      <w:r w:rsidR="00C06922">
        <w:rPr>
          <w:b/>
        </w:rPr>
        <w:t>.</w:t>
      </w:r>
    </w:p>
    <w:p w:rsidR="00860D92" w:rsidRPr="00860D60" w:rsidRDefault="006E1261" w:rsidP="00860D92">
      <w:pPr>
        <w:jc w:val="both"/>
        <w:rPr>
          <w:b/>
        </w:rPr>
      </w:pPr>
      <w:r>
        <w:rPr>
          <w:b/>
        </w:rPr>
        <w:t>1</w:t>
      </w:r>
      <w:r w:rsidR="005C0AC7">
        <w:rPr>
          <w:b/>
        </w:rPr>
        <w:t>0</w:t>
      </w:r>
      <w:r w:rsidR="00A25BB6" w:rsidRPr="00860D60">
        <w:rPr>
          <w:b/>
        </w:rPr>
        <w:t xml:space="preserve">. </w:t>
      </w:r>
      <w:r w:rsidR="002A3BAE">
        <w:rPr>
          <w:b/>
        </w:rPr>
        <w:t>Определение м</w:t>
      </w:r>
      <w:r w:rsidR="00A25BB6" w:rsidRPr="00860D60">
        <w:rPr>
          <w:b/>
        </w:rPr>
        <w:t>ест</w:t>
      </w:r>
      <w:r w:rsidR="00305774">
        <w:rPr>
          <w:b/>
        </w:rPr>
        <w:t>а</w:t>
      </w:r>
      <w:r w:rsidR="00A25BB6" w:rsidRPr="00860D60">
        <w:rPr>
          <w:b/>
        </w:rPr>
        <w:t xml:space="preserve"> </w:t>
      </w:r>
      <w:r w:rsidR="00860D92" w:rsidRPr="00860D60">
        <w:rPr>
          <w:b/>
        </w:rPr>
        <w:t>(адрес</w:t>
      </w:r>
      <w:r w:rsidR="002A3BAE">
        <w:rPr>
          <w:b/>
        </w:rPr>
        <w:t>а</w:t>
      </w:r>
      <w:r w:rsidR="00860D92"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8E3D17" w:rsidRDefault="008E3D17" w:rsidP="008E3D17">
      <w:pPr>
        <w:jc w:val="both"/>
        <w:rPr>
          <w:b/>
        </w:rPr>
      </w:pPr>
    </w:p>
    <w:p w:rsidR="002752B2" w:rsidRPr="00743C9E" w:rsidRDefault="002752B2" w:rsidP="00F371AE">
      <w:pPr>
        <w:ind w:firstLine="708"/>
        <w:jc w:val="both"/>
        <w:rPr>
          <w:b/>
        </w:rPr>
      </w:pPr>
      <w:r w:rsidRPr="00743C9E">
        <w:rPr>
          <w:b/>
        </w:rPr>
        <w:t>По первому вопросу «Выбор Председателя и секретаря общего собрания»</w:t>
      </w:r>
    </w:p>
    <w:p w:rsidR="00C2576D" w:rsidRDefault="00C2576D" w:rsidP="002752B2"/>
    <w:p w:rsidR="002752B2" w:rsidRPr="00743C9E" w:rsidRDefault="002752B2" w:rsidP="002752B2">
      <w:r w:rsidRPr="00743C9E">
        <w:t>СЛУШАЛИ __________________________________________________________________</w:t>
      </w:r>
    </w:p>
    <w:p w:rsidR="002752B2" w:rsidRPr="00743C9E" w:rsidRDefault="002752B2" w:rsidP="002752B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43C9E">
        <w:rPr>
          <w:sz w:val="20"/>
          <w:szCs w:val="20"/>
        </w:rPr>
        <w:t>(Указывается фамилия, имя, отчество (при наличии) выступающего.)</w:t>
      </w:r>
    </w:p>
    <w:p w:rsidR="00C2576D" w:rsidRDefault="00C2576D" w:rsidP="002752B2">
      <w:pPr>
        <w:autoSpaceDE w:val="0"/>
        <w:autoSpaceDN w:val="0"/>
        <w:adjustRightInd w:val="0"/>
        <w:jc w:val="both"/>
      </w:pP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 xml:space="preserve">ПРЕДЛОЖЕНЫ кандидатуры председателя собрания, секретаря собрания:  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секретарь _____________________________________________________________________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Голосовали по каждой кандидатуре: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За _________ %</w:t>
      </w:r>
      <w:r w:rsidRPr="00743C9E">
        <w:rPr>
          <w:rStyle w:val="a6"/>
        </w:rPr>
        <w:footnoteReference w:id="7"/>
      </w:r>
      <w:r w:rsidRPr="00743C9E">
        <w:t xml:space="preserve">  Против _________ %  Воздержались ________ % голосов.</w:t>
      </w:r>
    </w:p>
    <w:p w:rsidR="002752B2" w:rsidRPr="00743C9E" w:rsidRDefault="002752B2" w:rsidP="002752B2">
      <w:r w:rsidRPr="00743C9E">
        <w:t>секретарь ____________________________________________________________________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За _________ %   Против __________ %   Воздержались __________ % голосов.</w:t>
      </w:r>
    </w:p>
    <w:p w:rsidR="00C2576D" w:rsidRDefault="00C2576D" w:rsidP="002752B2"/>
    <w:p w:rsidR="002752B2" w:rsidRPr="00743C9E" w:rsidRDefault="002752B2" w:rsidP="002752B2">
      <w:r w:rsidRPr="00743C9E">
        <w:t>Решение  по первому вопросу повестки дня ______________ (указать принято/не принято)</w:t>
      </w:r>
    </w:p>
    <w:p w:rsidR="002752B2" w:rsidRDefault="002752B2" w:rsidP="002752B2">
      <w:pPr>
        <w:rPr>
          <w:b/>
        </w:rPr>
      </w:pPr>
    </w:p>
    <w:p w:rsidR="002752B2" w:rsidRPr="00743C9E" w:rsidRDefault="002752B2" w:rsidP="002752B2">
      <w:r w:rsidRPr="00743C9E">
        <w:rPr>
          <w:b/>
        </w:rPr>
        <w:t>РЕШИЛИ</w:t>
      </w:r>
      <w:r w:rsidRPr="00743C9E">
        <w:t xml:space="preserve"> избрать:</w:t>
      </w:r>
    </w:p>
    <w:p w:rsidR="002752B2" w:rsidRPr="00743C9E" w:rsidRDefault="002752B2" w:rsidP="002752B2">
      <w:r w:rsidRPr="00743C9E">
        <w:t>председателем  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секретарем   _________________________________________________________________</w:t>
      </w:r>
    </w:p>
    <w:p w:rsidR="002752B2" w:rsidRPr="00743C9E" w:rsidRDefault="002752B2" w:rsidP="002752B2"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0A5E87" w:rsidRPr="006810BA" w:rsidRDefault="000A5E87" w:rsidP="00F371AE">
      <w:pPr>
        <w:ind w:firstLine="708"/>
        <w:rPr>
          <w:b/>
        </w:rPr>
      </w:pPr>
      <w:r w:rsidRPr="006810BA">
        <w:rPr>
          <w:b/>
        </w:rPr>
        <w:lastRenderedPageBreak/>
        <w:t>По второму вопросу</w:t>
      </w:r>
      <w:r w:rsidR="002A5413" w:rsidRPr="006810BA">
        <w:rPr>
          <w:b/>
        </w:rPr>
        <w:t xml:space="preserve"> повестки дня «Выбор счетной комиссии»</w:t>
      </w:r>
      <w:r w:rsidRPr="006810BA">
        <w:rPr>
          <w:b/>
        </w:rPr>
        <w:t xml:space="preserve"> </w:t>
      </w:r>
    </w:p>
    <w:p w:rsidR="00C2576D" w:rsidRDefault="00C2576D" w:rsidP="002A5413"/>
    <w:p w:rsidR="002A5413" w:rsidRPr="006810BA" w:rsidRDefault="002A5413" w:rsidP="002A5413">
      <w:r w:rsidRPr="006810BA">
        <w:t>СЛУШАЛИ __________________________________________________________________</w:t>
      </w:r>
    </w:p>
    <w:p w:rsidR="00C2576D" w:rsidRDefault="00C2576D" w:rsidP="000A5E87"/>
    <w:p w:rsidR="000A5E87" w:rsidRPr="006810BA" w:rsidRDefault="002A5413" w:rsidP="000A5E87">
      <w:r w:rsidRPr="006810BA">
        <w:t>ПРЕДЛОЖЕНЫ кандидатуры членов</w:t>
      </w:r>
      <w:r w:rsidR="000A5E87" w:rsidRPr="006810BA">
        <w:t xml:space="preserve"> счетн</w:t>
      </w:r>
      <w:r w:rsidRPr="006810BA">
        <w:t>ой</w:t>
      </w:r>
      <w:r w:rsidR="000A5E87" w:rsidRPr="006810BA">
        <w:t xml:space="preserve"> комисси</w:t>
      </w:r>
      <w:r w:rsidRPr="006810BA">
        <w:t>и (в составе 3 (трех) человек)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1.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2.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3.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Голосовали по каждой кандидатуре: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816F2F" w:rsidRPr="006810BA" w:rsidRDefault="00816F2F" w:rsidP="00816F2F">
      <w:r w:rsidRPr="006810BA">
        <w:t>За _________ % Против __________ % Воздержались __________ % голосов.</w:t>
      </w:r>
    </w:p>
    <w:p w:rsidR="002A5413" w:rsidRPr="006810BA" w:rsidRDefault="002A5413" w:rsidP="00816F2F"/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За _________ % Против __________ % Воздержались __________ % голосов.</w:t>
      </w:r>
    </w:p>
    <w:p w:rsidR="002A5413" w:rsidRPr="006810BA" w:rsidRDefault="002A5413" w:rsidP="002A5413"/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За _________ % Против __________ % Воздержались __________ % голосов.</w:t>
      </w:r>
    </w:p>
    <w:p w:rsidR="005738AC" w:rsidRDefault="005738AC" w:rsidP="00ED0A6C">
      <w:pPr>
        <w:jc w:val="both"/>
      </w:pPr>
    </w:p>
    <w:p w:rsidR="002A5413" w:rsidRPr="006810BA" w:rsidRDefault="00816F2F" w:rsidP="00ED0A6C">
      <w:pPr>
        <w:jc w:val="both"/>
      </w:pPr>
      <w:r w:rsidRPr="006810BA">
        <w:t xml:space="preserve">Решение </w:t>
      </w:r>
      <w:r w:rsidR="002A5413" w:rsidRPr="006810BA">
        <w:t>по второму вопросу  повестки дня_______________ (указать принято/не принято)</w:t>
      </w:r>
    </w:p>
    <w:p w:rsidR="002A5413" w:rsidRPr="006810BA" w:rsidRDefault="002A5413" w:rsidP="002A5413">
      <w:pPr>
        <w:rPr>
          <w:sz w:val="20"/>
          <w:szCs w:val="20"/>
        </w:rPr>
      </w:pP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b/>
        </w:rPr>
      </w:pPr>
      <w:r w:rsidRPr="006810BA">
        <w:rPr>
          <w:b/>
        </w:rPr>
        <w:t>РЕШИЛИ</w:t>
      </w:r>
      <w:r w:rsidR="000A5E87" w:rsidRPr="006810BA">
        <w:rPr>
          <w:b/>
        </w:rPr>
        <w:t xml:space="preserve">: </w:t>
      </w:r>
      <w:r w:rsidRPr="006810BA">
        <w:rPr>
          <w:b/>
        </w:rPr>
        <w:t>Избрать счетную комиссию в следующем составе: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1.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2.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3.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B96F8A" w:rsidRPr="006810BA" w:rsidRDefault="00B96F8A" w:rsidP="00CD76F9">
      <w:pPr>
        <w:rPr>
          <w:b/>
        </w:rPr>
      </w:pPr>
    </w:p>
    <w:p w:rsidR="000E5AFC" w:rsidRPr="00532AE0" w:rsidRDefault="000A5E87" w:rsidP="00F371AE">
      <w:pPr>
        <w:ind w:firstLine="708"/>
        <w:jc w:val="both"/>
        <w:rPr>
          <w:b/>
        </w:rPr>
      </w:pPr>
      <w:r w:rsidRPr="006810BA">
        <w:rPr>
          <w:b/>
        </w:rPr>
        <w:t>По третьему</w:t>
      </w:r>
      <w:r w:rsidR="00E0440E" w:rsidRPr="006810BA">
        <w:rPr>
          <w:b/>
        </w:rPr>
        <w:t xml:space="preserve"> вопросу</w:t>
      </w:r>
      <w:r w:rsidR="000E5AFC" w:rsidRPr="006810BA">
        <w:rPr>
          <w:b/>
        </w:rPr>
        <w:t xml:space="preserve"> повестки дня</w:t>
      </w:r>
      <w:r w:rsidR="000E5AFC" w:rsidRPr="00532AE0">
        <w:rPr>
          <w:b/>
        </w:rPr>
        <w:t xml:space="preserve"> «</w:t>
      </w:r>
      <w:r w:rsidR="00E6037C" w:rsidRPr="00E6037C">
        <w:rPr>
          <w:b/>
        </w:rPr>
        <w:t>О размещении временно свободных средств фонда капитального ремонта многоквартирного дома, формируемого на специальном счете, на специальном депозите</w:t>
      </w:r>
      <w:r w:rsidR="00532AE0" w:rsidRPr="0025492C">
        <w:rPr>
          <w:b/>
        </w:rPr>
        <w:t>»</w:t>
      </w:r>
      <w:r w:rsidR="000E5AFC" w:rsidRPr="0025492C">
        <w:rPr>
          <w:b/>
        </w:rPr>
        <w:t>.</w:t>
      </w:r>
    </w:p>
    <w:p w:rsidR="00C2576D" w:rsidRDefault="00C2576D" w:rsidP="00ED0A6C"/>
    <w:p w:rsidR="00ED0A6C" w:rsidRDefault="00ED0A6C" w:rsidP="00ED0A6C">
      <w:r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C2576D" w:rsidRDefault="00C2576D" w:rsidP="00E6037C"/>
    <w:p w:rsidR="00E6037C" w:rsidRDefault="00305774" w:rsidP="00E6037C">
      <w:r>
        <w:t>ПРЕДЛОЖЕНО</w:t>
      </w:r>
      <w:r w:rsidR="003A6989">
        <w:t xml:space="preserve"> </w:t>
      </w:r>
    </w:p>
    <w:p w:rsidR="00E6037C" w:rsidRDefault="00E6037C" w:rsidP="00E6037C">
      <w:pPr>
        <w:jc w:val="both"/>
      </w:pPr>
      <w:r w:rsidRPr="00E6037C">
        <w:t>временно свободные средства фонда капитального ремонта многоквартирного дома,</w:t>
      </w:r>
      <w:r>
        <w:t xml:space="preserve"> расположенного по адресу:______________________________________________________, </w:t>
      </w:r>
      <w:r w:rsidRPr="00E6037C">
        <w:t>формируемого на специальном счете</w:t>
      </w:r>
      <w:r>
        <w:t xml:space="preserve"> </w:t>
      </w:r>
      <w:r w:rsidRPr="00E6037C">
        <w:t>№______________________________________</w:t>
      </w:r>
      <w:r>
        <w:t>____</w:t>
      </w:r>
      <w:r w:rsidRPr="00E6037C">
        <w:t xml:space="preserve"> в ____________________________</w:t>
      </w:r>
      <w:r>
        <w:t>_______</w:t>
      </w:r>
      <w:r w:rsidRPr="00E6037C">
        <w:t>_________________(</w:t>
      </w:r>
      <w:r w:rsidRPr="00E6037C">
        <w:rPr>
          <w:i/>
          <w:sz w:val="20"/>
          <w:szCs w:val="20"/>
        </w:rPr>
        <w:t>название банка</w:t>
      </w:r>
      <w:r w:rsidRPr="00E6037C">
        <w:t>), разместить на специальном депозите в соответствии с порядком, определенным статьей 175.1 Жилищного кодекса Российской Федерации. Право размещения предоставить владельцу специального счета</w:t>
      </w:r>
      <w:r>
        <w:t>: ___________________________________________________________.</w:t>
      </w:r>
    </w:p>
    <w:p w:rsidR="00ED0A6C" w:rsidRDefault="00ED0A6C" w:rsidP="00CD76F9"/>
    <w:p w:rsidR="00816F2F" w:rsidRDefault="00816F2F" w:rsidP="00816F2F">
      <w:r>
        <w:t>Голосовали: За _________ % Против __________ % Воздержались __________ % голосов.</w:t>
      </w:r>
    </w:p>
    <w:p w:rsidR="00ED0A6C" w:rsidRPr="008B3BF5" w:rsidRDefault="00816F2F" w:rsidP="00ED0A6C">
      <w:pPr>
        <w:jc w:val="both"/>
      </w:pPr>
      <w:r w:rsidRPr="00B96F8A">
        <w:t xml:space="preserve">Решение </w:t>
      </w:r>
      <w:r w:rsidR="00ED0A6C" w:rsidRPr="00B96F8A">
        <w:t xml:space="preserve">по </w:t>
      </w:r>
      <w:r w:rsidR="00154657">
        <w:t>третьему вопросу  повестки дня ______________</w:t>
      </w:r>
      <w:r w:rsidR="00ED0A6C" w:rsidRPr="008B3BF5">
        <w:t>(указать</w:t>
      </w:r>
      <w:r w:rsidR="00ED0A6C">
        <w:t xml:space="preserve"> </w:t>
      </w:r>
      <w:r w:rsidR="00ED0A6C" w:rsidRPr="008B3BF5">
        <w:t>принято/не принято)</w:t>
      </w:r>
    </w:p>
    <w:p w:rsidR="005738AC" w:rsidRDefault="005738AC" w:rsidP="00F53D6D">
      <w:pPr>
        <w:jc w:val="both"/>
        <w:rPr>
          <w:b/>
        </w:rPr>
      </w:pPr>
    </w:p>
    <w:p w:rsidR="00C2576D" w:rsidRDefault="00C2576D" w:rsidP="00F53D6D">
      <w:pPr>
        <w:jc w:val="both"/>
        <w:rPr>
          <w:b/>
        </w:rPr>
      </w:pPr>
    </w:p>
    <w:p w:rsidR="00C2576D" w:rsidRDefault="00C2576D" w:rsidP="00F53D6D">
      <w:pPr>
        <w:jc w:val="both"/>
        <w:rPr>
          <w:b/>
        </w:rPr>
      </w:pPr>
    </w:p>
    <w:p w:rsidR="00F53D6D" w:rsidRDefault="00816F2F" w:rsidP="00F53D6D">
      <w:pPr>
        <w:jc w:val="both"/>
        <w:rPr>
          <w:b/>
        </w:rPr>
      </w:pPr>
      <w:r>
        <w:rPr>
          <w:b/>
        </w:rPr>
        <w:lastRenderedPageBreak/>
        <w:t>РЕШИЛИ</w:t>
      </w:r>
      <w:r w:rsidR="00F53D6D" w:rsidRPr="003A6989">
        <w:rPr>
          <w:b/>
        </w:rPr>
        <w:t>:</w:t>
      </w:r>
      <w:r w:rsidR="00F53D6D">
        <w:rPr>
          <w:b/>
        </w:rPr>
        <w:t xml:space="preserve"> </w:t>
      </w:r>
    </w:p>
    <w:p w:rsidR="00E6037C" w:rsidRDefault="00E6037C" w:rsidP="00E6037C">
      <w:pPr>
        <w:jc w:val="both"/>
      </w:pPr>
      <w:r w:rsidRPr="00E6037C">
        <w:t>временно свободные средства фонда капитального ремонта многоквартирного дома,</w:t>
      </w:r>
      <w:r>
        <w:t xml:space="preserve"> расположенного по адресу:______________________________________________________, </w:t>
      </w:r>
      <w:r w:rsidRPr="00E6037C">
        <w:t>формируемого на специальном счете</w:t>
      </w:r>
      <w:r>
        <w:t xml:space="preserve"> </w:t>
      </w:r>
      <w:r w:rsidRPr="00E6037C">
        <w:t>№______________________________________</w:t>
      </w:r>
      <w:r>
        <w:t>____</w:t>
      </w:r>
      <w:r w:rsidRPr="00E6037C">
        <w:t xml:space="preserve"> в ____________________________</w:t>
      </w:r>
      <w:r>
        <w:t>_______</w:t>
      </w:r>
      <w:r w:rsidRPr="00E6037C">
        <w:t>_________________(</w:t>
      </w:r>
      <w:r w:rsidRPr="00E6037C">
        <w:rPr>
          <w:i/>
          <w:sz w:val="20"/>
          <w:szCs w:val="20"/>
        </w:rPr>
        <w:t>название банка</w:t>
      </w:r>
      <w:r w:rsidRPr="00E6037C">
        <w:t>), разместить на специальном депозите в соответствии с порядком, определенным статьей 175.1 Жилищного кодекса Российской Федерации. Право размещения предоставить владельцу специального счета</w:t>
      </w:r>
      <w:r>
        <w:t>: ___________________________________________________________.</w:t>
      </w:r>
    </w:p>
    <w:p w:rsidR="00B96F8A" w:rsidRDefault="00B96F8A" w:rsidP="00B9046F">
      <w:pPr>
        <w:jc w:val="both"/>
        <w:rPr>
          <w:b/>
        </w:rPr>
      </w:pPr>
    </w:p>
    <w:p w:rsidR="00B9046F" w:rsidRPr="00C2576D" w:rsidRDefault="00DD2275" w:rsidP="00F371AE">
      <w:pPr>
        <w:ind w:firstLine="708"/>
        <w:jc w:val="both"/>
        <w:rPr>
          <w:b/>
        </w:rPr>
      </w:pPr>
      <w:r w:rsidRPr="009921BE">
        <w:rPr>
          <w:b/>
        </w:rPr>
        <w:t>По четвертому вопросу</w:t>
      </w:r>
      <w:r w:rsidR="00201E3F" w:rsidRPr="009921BE">
        <w:rPr>
          <w:b/>
        </w:rPr>
        <w:t xml:space="preserve"> </w:t>
      </w:r>
      <w:r w:rsidR="002A3BAE" w:rsidRPr="009921BE">
        <w:rPr>
          <w:b/>
        </w:rPr>
        <w:t>повестки</w:t>
      </w:r>
      <w:r w:rsidR="002A3BAE" w:rsidRPr="002A3BAE">
        <w:rPr>
          <w:b/>
        </w:rPr>
        <w:t xml:space="preserve"> дня </w:t>
      </w:r>
      <w:r w:rsidR="00B9046F" w:rsidRPr="00C2576D">
        <w:rPr>
          <w:b/>
        </w:rPr>
        <w:t>«</w:t>
      </w:r>
      <w:r w:rsidR="005738AC" w:rsidRPr="00C2576D">
        <w:rPr>
          <w:b/>
        </w:rPr>
        <w:t>Выбор кредитной организации, с которой должен быть договор специального депозит</w:t>
      </w:r>
      <w:r w:rsidR="00C2576D" w:rsidRPr="00C2576D">
        <w:rPr>
          <w:b/>
        </w:rPr>
        <w:t>а</w:t>
      </w:r>
      <w:r w:rsidR="00B9046F" w:rsidRPr="00C2576D">
        <w:rPr>
          <w:b/>
        </w:rPr>
        <w:t xml:space="preserve">» </w:t>
      </w:r>
    </w:p>
    <w:p w:rsidR="00C2576D" w:rsidRDefault="00C2576D" w:rsidP="00201E3F"/>
    <w:p w:rsidR="00201E3F" w:rsidRPr="00C2576D" w:rsidRDefault="00201E3F" w:rsidP="00201E3F">
      <w:r w:rsidRPr="00C2576D">
        <w:t>СЛУШАЛИ __________________________________________________________________</w:t>
      </w:r>
    </w:p>
    <w:p w:rsidR="00D23191" w:rsidRPr="00C2576D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C2576D">
        <w:rPr>
          <w:sz w:val="20"/>
          <w:szCs w:val="20"/>
        </w:rPr>
        <w:t>(Указывается фамилия, имя, отчество (при наличии) выступающего)</w:t>
      </w:r>
    </w:p>
    <w:p w:rsidR="00C2576D" w:rsidRDefault="00C2576D" w:rsidP="005738AC">
      <w:pPr>
        <w:jc w:val="both"/>
      </w:pPr>
    </w:p>
    <w:p w:rsidR="005738AC" w:rsidRPr="00C2576D" w:rsidRDefault="00305774" w:rsidP="005738AC">
      <w:pPr>
        <w:jc w:val="both"/>
      </w:pPr>
      <w:r w:rsidRPr="00C2576D">
        <w:t>ПРЕДЛОЖЕНО</w:t>
      </w:r>
      <w:r w:rsidR="005738AC" w:rsidRPr="00C2576D">
        <w:t xml:space="preserve"> выбрать кредитной организацией, с которой должен быть заключен (</w:t>
      </w:r>
      <w:r w:rsidR="005738AC" w:rsidRPr="00C2576D">
        <w:rPr>
          <w:rStyle w:val="blk"/>
        </w:rPr>
        <w:t>договор специального депозита</w:t>
      </w:r>
      <w:r w:rsidR="005738AC" w:rsidRPr="00C2576D">
        <w:t>)</w:t>
      </w:r>
      <w:r w:rsidR="005738AC" w:rsidRPr="00C2576D">
        <w:rPr>
          <w:b/>
        </w:rPr>
        <w:t xml:space="preserve"> </w:t>
      </w:r>
      <w:r w:rsidR="005738AC" w:rsidRPr="00C2576D">
        <w:t>______</w:t>
      </w:r>
      <w:r w:rsidR="00C2576D" w:rsidRPr="00C2576D">
        <w:t>_______</w:t>
      </w:r>
      <w:r w:rsidR="005738AC" w:rsidRPr="00C2576D">
        <w:t>___________________________________</w:t>
      </w:r>
      <w:r w:rsidR="00B9118B" w:rsidRPr="00C2576D">
        <w:rPr>
          <w:rStyle w:val="a6"/>
        </w:rPr>
        <w:footnoteReference w:id="8"/>
      </w:r>
      <w:r w:rsidR="00B9118B" w:rsidRPr="00C2576D">
        <w:t xml:space="preserve"> </w:t>
      </w:r>
      <w:r w:rsidR="005738AC" w:rsidRPr="00C2576D">
        <w:t xml:space="preserve">                    </w:t>
      </w:r>
    </w:p>
    <w:p w:rsidR="005738AC" w:rsidRPr="00C2576D" w:rsidRDefault="005738AC" w:rsidP="005738AC">
      <w:pPr>
        <w:ind w:left="4248" w:firstLine="708"/>
        <w:jc w:val="both"/>
        <w:rPr>
          <w:i/>
          <w:sz w:val="20"/>
          <w:szCs w:val="20"/>
        </w:rPr>
      </w:pPr>
      <w:r w:rsidRPr="00C2576D">
        <w:rPr>
          <w:i/>
          <w:sz w:val="20"/>
          <w:szCs w:val="20"/>
        </w:rPr>
        <w:t>(указать наименование кредитной организации).</w:t>
      </w:r>
    </w:p>
    <w:p w:rsidR="00F5676B" w:rsidRPr="00C2576D" w:rsidRDefault="00F5676B" w:rsidP="00F5676B">
      <w:r w:rsidRPr="00C2576D">
        <w:t>Голосовали: За _________ % Против __________ % Воздержались __________ % голосов.</w:t>
      </w:r>
    </w:p>
    <w:p w:rsidR="00201E3F" w:rsidRPr="00C2576D" w:rsidRDefault="00201E3F" w:rsidP="00201E3F">
      <w:pPr>
        <w:jc w:val="both"/>
      </w:pPr>
      <w:r w:rsidRPr="00C2576D">
        <w:t xml:space="preserve">Решение по </w:t>
      </w:r>
      <w:r w:rsidR="002A3BAE" w:rsidRPr="00C2576D">
        <w:t>четвертому вопросу повестки дня</w:t>
      </w:r>
      <w:r w:rsidRPr="00C2576D">
        <w:t>_____________(указать принято/не принято)</w:t>
      </w:r>
    </w:p>
    <w:p w:rsidR="00201E3F" w:rsidRPr="00C2576D" w:rsidRDefault="00201E3F" w:rsidP="00201E3F">
      <w:pPr>
        <w:jc w:val="both"/>
        <w:rPr>
          <w:sz w:val="20"/>
          <w:szCs w:val="20"/>
        </w:rPr>
      </w:pPr>
    </w:p>
    <w:p w:rsidR="005738AC" w:rsidRPr="00C2576D" w:rsidRDefault="00201E3F" w:rsidP="005738AC">
      <w:pPr>
        <w:jc w:val="both"/>
      </w:pPr>
      <w:r w:rsidRPr="00C2576D">
        <w:rPr>
          <w:b/>
        </w:rPr>
        <w:t xml:space="preserve">РЕШИЛИ: </w:t>
      </w:r>
      <w:r w:rsidR="005738AC" w:rsidRPr="00C2576D">
        <w:t xml:space="preserve">выбрать кредитной организацией, с которой должен быть заключен </w:t>
      </w:r>
      <w:r w:rsidR="005738AC" w:rsidRPr="00C2576D">
        <w:rPr>
          <w:b/>
        </w:rPr>
        <w:t>(</w:t>
      </w:r>
      <w:r w:rsidR="005738AC" w:rsidRPr="00C2576D">
        <w:rPr>
          <w:rStyle w:val="blk"/>
        </w:rPr>
        <w:t>договор специального депозита</w:t>
      </w:r>
      <w:r w:rsidR="005738AC" w:rsidRPr="00C2576D">
        <w:rPr>
          <w:b/>
        </w:rPr>
        <w:t xml:space="preserve"> </w:t>
      </w:r>
      <w:r w:rsidR="005738AC" w:rsidRPr="00C2576D">
        <w:t>________________</w:t>
      </w:r>
      <w:r w:rsidR="00C2576D" w:rsidRPr="00C2576D">
        <w:t>_______________</w:t>
      </w:r>
      <w:r w:rsidR="005738AC" w:rsidRPr="00C2576D">
        <w:t xml:space="preserve">__________________________                    </w:t>
      </w:r>
    </w:p>
    <w:p w:rsidR="005738AC" w:rsidRDefault="005738AC" w:rsidP="005738AC">
      <w:pPr>
        <w:ind w:left="4248" w:firstLine="708"/>
        <w:jc w:val="both"/>
        <w:rPr>
          <w:sz w:val="28"/>
          <w:szCs w:val="28"/>
        </w:rPr>
      </w:pPr>
      <w:r w:rsidRPr="00C2576D">
        <w:rPr>
          <w:i/>
          <w:sz w:val="20"/>
          <w:szCs w:val="20"/>
        </w:rPr>
        <w:t>(указать наименование кредитной организации).</w:t>
      </w:r>
    </w:p>
    <w:p w:rsidR="00C2576D" w:rsidRDefault="00C2576D" w:rsidP="00F371A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23191" w:rsidRPr="00D23191" w:rsidRDefault="00D23191" w:rsidP="00F371AE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21BE">
        <w:rPr>
          <w:b/>
        </w:rPr>
        <w:t xml:space="preserve">По </w:t>
      </w:r>
      <w:r>
        <w:rPr>
          <w:b/>
        </w:rPr>
        <w:t>пя</w:t>
      </w:r>
      <w:r w:rsidRPr="009921BE">
        <w:rPr>
          <w:b/>
        </w:rPr>
        <w:t>тому вопросу повестки</w:t>
      </w:r>
      <w:r w:rsidRPr="002A3BAE">
        <w:rPr>
          <w:b/>
        </w:rPr>
        <w:t xml:space="preserve"> </w:t>
      </w:r>
      <w:r w:rsidRPr="00D23191">
        <w:rPr>
          <w:b/>
        </w:rPr>
        <w:t>дня «</w:t>
      </w:r>
      <w:r w:rsidR="005738AC" w:rsidRPr="00E6037C">
        <w:rPr>
          <w:b/>
        </w:rPr>
        <w:t>Об определении размера временно свободных средств фонда капитального ремонта</w:t>
      </w:r>
      <w:r w:rsidR="005738AC">
        <w:rPr>
          <w:b/>
        </w:rPr>
        <w:t>,</w:t>
      </w:r>
      <w:r w:rsidR="005738AC" w:rsidRPr="00E6037C">
        <w:rPr>
          <w:b/>
        </w:rPr>
        <w:t xml:space="preserve"> </w:t>
      </w:r>
      <w:r w:rsidR="005738AC">
        <w:rPr>
          <w:b/>
        </w:rPr>
        <w:t xml:space="preserve">подлежащих </w:t>
      </w:r>
      <w:r w:rsidR="005738AC" w:rsidRPr="00E6037C">
        <w:rPr>
          <w:b/>
        </w:rPr>
        <w:t>размещени</w:t>
      </w:r>
      <w:r w:rsidR="005738AC">
        <w:rPr>
          <w:b/>
        </w:rPr>
        <w:t>ю</w:t>
      </w:r>
      <w:r w:rsidR="005738AC" w:rsidRPr="00E6037C">
        <w:rPr>
          <w:b/>
        </w:rPr>
        <w:t xml:space="preserve"> на специальном депозите</w:t>
      </w:r>
      <w:r w:rsidRPr="00D23191">
        <w:rPr>
          <w:b/>
        </w:rPr>
        <w:t>»</w:t>
      </w:r>
    </w:p>
    <w:p w:rsidR="00C2576D" w:rsidRDefault="00C2576D" w:rsidP="00D23191"/>
    <w:p w:rsidR="00D23191" w:rsidRPr="009921BE" w:rsidRDefault="00D23191" w:rsidP="00D23191">
      <w:r w:rsidRPr="009921BE"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C2576D" w:rsidRDefault="00C2576D" w:rsidP="00F773BE">
      <w:pPr>
        <w:jc w:val="both"/>
      </w:pPr>
    </w:p>
    <w:p w:rsidR="00D23191" w:rsidRPr="00556258" w:rsidRDefault="00D23191" w:rsidP="00F773BE">
      <w:pPr>
        <w:jc w:val="both"/>
      </w:pPr>
      <w:r w:rsidRPr="009921BE">
        <w:t>ПРЕДЛОЖЕНО</w:t>
      </w:r>
      <w:r w:rsidR="00F773BE" w:rsidRPr="00F773BE">
        <w:rPr>
          <w:b/>
        </w:rPr>
        <w:t xml:space="preserve"> </w:t>
      </w:r>
      <w:r w:rsidR="00F773BE" w:rsidRPr="00F773BE">
        <w:t>определ</w:t>
      </w:r>
      <w:r w:rsidR="00F773BE">
        <w:t>ить</w:t>
      </w:r>
      <w:r w:rsidR="00F773BE" w:rsidRPr="00F773BE">
        <w:t xml:space="preserve"> размер временно свободных средств фонда капитального ремонта, подлежащих размещению на специальном депозите</w:t>
      </w:r>
      <w:r w:rsidR="00F773BE">
        <w:t xml:space="preserve"> в сумме__________________ _____________________________________________________________________________</w:t>
      </w:r>
    </w:p>
    <w:p w:rsidR="00F773BE" w:rsidRDefault="00F773BE" w:rsidP="00D23191"/>
    <w:p w:rsidR="00D23191" w:rsidRPr="009921BE" w:rsidRDefault="00D23191" w:rsidP="00D23191">
      <w:r w:rsidRPr="00556258">
        <w:t>Голосовали: За _________ % Против __________ % Воздержались __________ % голосов.</w:t>
      </w:r>
    </w:p>
    <w:p w:rsidR="00D23191" w:rsidRPr="00863F2A" w:rsidRDefault="00D23191" w:rsidP="00D23191">
      <w:pPr>
        <w:jc w:val="both"/>
      </w:pPr>
      <w:r w:rsidRPr="009921BE">
        <w:t xml:space="preserve">Решение по </w:t>
      </w:r>
      <w:r w:rsidR="00154657">
        <w:t>пятому</w:t>
      </w:r>
      <w:r w:rsidRPr="009921BE">
        <w:t xml:space="preserve"> вопросу повестки дня </w:t>
      </w:r>
      <w:r w:rsidR="00154657">
        <w:t>________________</w:t>
      </w:r>
      <w:r w:rsidRPr="00863F2A">
        <w:t>(указать принято/не принято)</w:t>
      </w:r>
    </w:p>
    <w:p w:rsidR="00D23191" w:rsidRDefault="00D23191" w:rsidP="00D23191">
      <w:pPr>
        <w:jc w:val="both"/>
        <w:rPr>
          <w:sz w:val="20"/>
          <w:szCs w:val="20"/>
        </w:rPr>
      </w:pPr>
    </w:p>
    <w:p w:rsidR="009921BE" w:rsidRDefault="00D23191" w:rsidP="00C2237A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  <w:r w:rsidR="00F773BE" w:rsidRPr="00F773BE">
        <w:t>определ</w:t>
      </w:r>
      <w:r w:rsidR="00F773BE">
        <w:t>ить</w:t>
      </w:r>
      <w:r w:rsidR="00F773BE" w:rsidRPr="00F773BE">
        <w:t xml:space="preserve"> размер временно свободных средств фонда капитального ремонта, подлежащих размещению на специальном депозите</w:t>
      </w:r>
      <w:r w:rsidR="00F773BE">
        <w:t xml:space="preserve"> в сумме__________________ _____________________________________________________________________________</w:t>
      </w:r>
    </w:p>
    <w:p w:rsidR="00F773BE" w:rsidRDefault="00F773BE" w:rsidP="00556258">
      <w:pPr>
        <w:autoSpaceDE w:val="0"/>
        <w:autoSpaceDN w:val="0"/>
        <w:adjustRightInd w:val="0"/>
        <w:jc w:val="both"/>
        <w:rPr>
          <w:b/>
        </w:rPr>
      </w:pPr>
    </w:p>
    <w:p w:rsidR="00556258" w:rsidRPr="005B4FB0" w:rsidRDefault="00522D2B" w:rsidP="00F371AE">
      <w:pPr>
        <w:autoSpaceDE w:val="0"/>
        <w:autoSpaceDN w:val="0"/>
        <w:adjustRightInd w:val="0"/>
        <w:ind w:firstLine="708"/>
        <w:jc w:val="both"/>
        <w:rPr>
          <w:b/>
        </w:rPr>
      </w:pPr>
      <w:r w:rsidRPr="005B4FB0">
        <w:rPr>
          <w:b/>
        </w:rPr>
        <w:t xml:space="preserve">По шестому вопросу повестки дня </w:t>
      </w:r>
      <w:r w:rsidR="00863F2A" w:rsidRPr="005B4FB0">
        <w:rPr>
          <w:b/>
        </w:rPr>
        <w:t>«</w:t>
      </w:r>
      <w:r w:rsidR="00072045" w:rsidRPr="00E6037C">
        <w:rPr>
          <w:b/>
        </w:rPr>
        <w:t>Об утверждении срока</w:t>
      </w:r>
      <w:r w:rsidR="00B9118B">
        <w:rPr>
          <w:b/>
        </w:rPr>
        <w:t xml:space="preserve"> размещения</w:t>
      </w:r>
      <w:r w:rsidR="00072045" w:rsidRPr="00E6037C">
        <w:rPr>
          <w:b/>
        </w:rPr>
        <w:t xml:space="preserve"> временно свободны</w:t>
      </w:r>
      <w:r w:rsidR="00B9118B">
        <w:rPr>
          <w:b/>
        </w:rPr>
        <w:t>х</w:t>
      </w:r>
      <w:r w:rsidR="00072045" w:rsidRPr="00E6037C">
        <w:rPr>
          <w:b/>
        </w:rPr>
        <w:t xml:space="preserve"> средств фонда капитального ремонта на специальном депозите</w:t>
      </w:r>
      <w:r w:rsidR="00863F2A" w:rsidRPr="005B4FB0">
        <w:rPr>
          <w:b/>
        </w:rPr>
        <w:t>»</w:t>
      </w:r>
    </w:p>
    <w:p w:rsidR="00C2576D" w:rsidRDefault="00C2576D" w:rsidP="00522D2B"/>
    <w:p w:rsidR="00522D2B" w:rsidRPr="005B4FB0" w:rsidRDefault="00522D2B" w:rsidP="00522D2B">
      <w:r w:rsidRPr="005B4FB0">
        <w:t>СЛУШАЛИ __________________________________________________________________</w:t>
      </w:r>
    </w:p>
    <w:p w:rsidR="00522D2B" w:rsidRPr="005B4FB0" w:rsidRDefault="00522D2B" w:rsidP="00522D2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B4FB0">
        <w:rPr>
          <w:sz w:val="20"/>
          <w:szCs w:val="20"/>
        </w:rPr>
        <w:t>(Указывается фамилия, имя, отчество (при наличии) выступающего)</w:t>
      </w:r>
    </w:p>
    <w:p w:rsidR="00B9118B" w:rsidRDefault="00522D2B" w:rsidP="00C2237A">
      <w:pPr>
        <w:jc w:val="both"/>
      </w:pPr>
      <w:r w:rsidRPr="005B4FB0">
        <w:lastRenderedPageBreak/>
        <w:t>ПРЕДЛОЖЕНО</w:t>
      </w:r>
      <w:r w:rsidR="00B9118B">
        <w:t xml:space="preserve"> утвердить следующий срок </w:t>
      </w:r>
      <w:r w:rsidR="00B9118B" w:rsidRPr="00F371AE">
        <w:t>размещения временно свободных средств фонда капитального ремонта на специальном депозите</w:t>
      </w:r>
      <w:r w:rsidRPr="005B4FB0">
        <w:t xml:space="preserve">______________________________ </w:t>
      </w:r>
    </w:p>
    <w:p w:rsidR="00F371AE" w:rsidRDefault="00F371AE" w:rsidP="00C2237A">
      <w:pPr>
        <w:jc w:val="both"/>
      </w:pPr>
      <w:r>
        <w:t>_____________________________________________________________________________</w:t>
      </w:r>
    </w:p>
    <w:p w:rsidR="00F371AE" w:rsidRDefault="00F371AE" w:rsidP="00C2237A">
      <w:pPr>
        <w:jc w:val="both"/>
      </w:pPr>
    </w:p>
    <w:p w:rsidR="00863F2A" w:rsidRPr="005B4FB0" w:rsidRDefault="00522D2B" w:rsidP="00C2237A">
      <w:pPr>
        <w:jc w:val="both"/>
      </w:pPr>
      <w:r w:rsidRPr="005B4FB0">
        <w:t xml:space="preserve">Голосовали: За _________ % Против __________ % Воздержались __________ % голосов. </w:t>
      </w:r>
    </w:p>
    <w:p w:rsidR="005E7149" w:rsidRDefault="00522D2B" w:rsidP="00B96F8A">
      <w:pPr>
        <w:autoSpaceDE w:val="0"/>
        <w:autoSpaceDN w:val="0"/>
        <w:adjustRightInd w:val="0"/>
        <w:jc w:val="both"/>
      </w:pPr>
      <w:r w:rsidRPr="005B4FB0">
        <w:t xml:space="preserve">Решение </w:t>
      </w:r>
      <w:r w:rsidR="005B4FB0">
        <w:t xml:space="preserve">по </w:t>
      </w:r>
      <w:r w:rsidR="00863F2A" w:rsidRPr="005B4FB0">
        <w:t xml:space="preserve">шестому вопросу повестки дня </w:t>
      </w:r>
      <w:r w:rsidRPr="005B4FB0">
        <w:t>_____________</w:t>
      </w:r>
      <w:r w:rsidR="008A6100">
        <w:t>__</w:t>
      </w:r>
      <w:r w:rsidRPr="005B4FB0">
        <w:t>(</w:t>
      </w:r>
      <w:r w:rsidR="008A6100">
        <w:t xml:space="preserve">указать </w:t>
      </w:r>
      <w:r>
        <w:t>принято/не принято)</w:t>
      </w:r>
    </w:p>
    <w:p w:rsidR="00F371AE" w:rsidRDefault="00F371AE" w:rsidP="00F371AE">
      <w:pPr>
        <w:jc w:val="both"/>
        <w:rPr>
          <w:b/>
        </w:rPr>
      </w:pPr>
    </w:p>
    <w:p w:rsidR="00F371AE" w:rsidRDefault="00B96F8A" w:rsidP="00F371AE">
      <w:pPr>
        <w:jc w:val="both"/>
      </w:pPr>
      <w:r>
        <w:rPr>
          <w:b/>
        </w:rPr>
        <w:t xml:space="preserve">РЕШИЛИ </w:t>
      </w:r>
      <w:r w:rsidR="00F371AE">
        <w:t xml:space="preserve">утвердить следующий срок </w:t>
      </w:r>
      <w:r w:rsidR="00F371AE" w:rsidRPr="005B4FB0">
        <w:t xml:space="preserve">  </w:t>
      </w:r>
      <w:r w:rsidR="00F371AE" w:rsidRPr="00F371AE">
        <w:t>размещения временно свободных средств фонда капитального ремонта на специальном депозите</w:t>
      </w:r>
      <w:r w:rsidR="00F371AE" w:rsidRPr="005B4FB0">
        <w:t>________</w:t>
      </w:r>
      <w:r w:rsidR="00F371AE">
        <w:t>______</w:t>
      </w:r>
      <w:r w:rsidR="00F371AE" w:rsidRPr="005B4FB0">
        <w:t xml:space="preserve">______________________ </w:t>
      </w:r>
    </w:p>
    <w:p w:rsidR="009921BE" w:rsidRDefault="00F371AE" w:rsidP="00F371AE">
      <w:pPr>
        <w:autoSpaceDE w:val="0"/>
        <w:autoSpaceDN w:val="0"/>
        <w:adjustRightInd w:val="0"/>
        <w:jc w:val="both"/>
        <w:rPr>
          <w:b/>
        </w:rPr>
      </w:pPr>
      <w:r>
        <w:t>_____________________________________________________________________________</w:t>
      </w:r>
    </w:p>
    <w:p w:rsidR="00F371AE" w:rsidRDefault="00F371AE" w:rsidP="004E2EAD">
      <w:pPr>
        <w:jc w:val="both"/>
        <w:rPr>
          <w:b/>
        </w:rPr>
      </w:pPr>
    </w:p>
    <w:p w:rsidR="004E2EAD" w:rsidRPr="000C3EC9" w:rsidRDefault="004E2EAD" w:rsidP="00F371AE">
      <w:pPr>
        <w:ind w:firstLine="708"/>
        <w:jc w:val="both"/>
        <w:rPr>
          <w:b/>
        </w:rPr>
      </w:pPr>
      <w:r w:rsidRPr="005B4FB0">
        <w:rPr>
          <w:b/>
        </w:rPr>
        <w:t>По</w:t>
      </w:r>
      <w:r>
        <w:rPr>
          <w:b/>
        </w:rPr>
        <w:t xml:space="preserve"> </w:t>
      </w:r>
      <w:r w:rsidR="00CE48A2" w:rsidRPr="005B4FB0">
        <w:rPr>
          <w:b/>
        </w:rPr>
        <w:t>седьмому</w:t>
      </w:r>
      <w:r w:rsidR="00CE48A2">
        <w:rPr>
          <w:b/>
        </w:rPr>
        <w:t xml:space="preserve"> </w:t>
      </w:r>
      <w:r w:rsidRPr="005B4FB0">
        <w:rPr>
          <w:b/>
        </w:rPr>
        <w:t xml:space="preserve">вопросу повестки дня </w:t>
      </w:r>
      <w:r w:rsidRPr="000C3EC9">
        <w:rPr>
          <w:b/>
        </w:rPr>
        <w:t>«</w:t>
      </w:r>
      <w:r w:rsidR="00072045" w:rsidRPr="00E6037C">
        <w:rPr>
          <w:b/>
        </w:rPr>
        <w:t>Выбор представителя собственников помещений и предоставление ему полномочий на осуществление действий, связанных с согласовани</w:t>
      </w:r>
      <w:r w:rsidR="00072045">
        <w:rPr>
          <w:b/>
        </w:rPr>
        <w:t>ем</w:t>
      </w:r>
      <w:r w:rsidR="00072045" w:rsidRPr="00E6037C">
        <w:rPr>
          <w:b/>
        </w:rPr>
        <w:t xml:space="preserve"> условий размещения временно свободных средств </w:t>
      </w:r>
      <w:r w:rsidR="00072045">
        <w:rPr>
          <w:b/>
        </w:rPr>
        <w:t xml:space="preserve">на </w:t>
      </w:r>
      <w:r w:rsidR="00072045" w:rsidRPr="00E6037C">
        <w:rPr>
          <w:b/>
        </w:rPr>
        <w:t>специальном депозите</w:t>
      </w:r>
      <w:r w:rsidRPr="000C3EC9">
        <w:rPr>
          <w:b/>
        </w:rPr>
        <w:t>»</w:t>
      </w:r>
    </w:p>
    <w:p w:rsidR="00C2576D" w:rsidRDefault="00C2576D" w:rsidP="004E2EAD"/>
    <w:p w:rsidR="004E2EAD" w:rsidRPr="000C3EC9" w:rsidRDefault="004E2EAD" w:rsidP="004E2EAD">
      <w:r w:rsidRPr="000C3EC9">
        <w:t>СЛУШАЛИ __________________________________________________________________</w:t>
      </w:r>
    </w:p>
    <w:p w:rsidR="004E2EAD" w:rsidRPr="000C3EC9" w:rsidRDefault="004E2EAD" w:rsidP="004E2EA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C2576D" w:rsidRDefault="00C2576D" w:rsidP="000C3EC9">
      <w:pPr>
        <w:jc w:val="both"/>
      </w:pPr>
    </w:p>
    <w:p w:rsidR="00F371AE" w:rsidRDefault="000C3EC9" w:rsidP="000C3EC9">
      <w:pPr>
        <w:jc w:val="both"/>
      </w:pPr>
      <w:r w:rsidRPr="000C3EC9">
        <w:t xml:space="preserve">ПРЕДЛОЖЕНО </w:t>
      </w:r>
      <w:r w:rsidR="00F371AE" w:rsidRPr="00F371AE">
        <w:t>выбрать</w:t>
      </w:r>
      <w:r w:rsidR="00F371AE">
        <w:t xml:space="preserve"> ________________________________________________________</w:t>
      </w:r>
      <w:r w:rsidR="00F371AE" w:rsidRPr="00F371AE">
        <w:t xml:space="preserve"> </w:t>
      </w:r>
    </w:p>
    <w:p w:rsidR="00F371AE" w:rsidRPr="000C3EC9" w:rsidRDefault="00F371AE" w:rsidP="00F371A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</w:t>
      </w:r>
      <w:r>
        <w:rPr>
          <w:sz w:val="20"/>
          <w:szCs w:val="20"/>
        </w:rPr>
        <w:t>, № квартиры собственника</w:t>
      </w:r>
      <w:r w:rsidRPr="000C3EC9">
        <w:rPr>
          <w:sz w:val="20"/>
          <w:szCs w:val="20"/>
        </w:rPr>
        <w:t>)</w:t>
      </w:r>
    </w:p>
    <w:p w:rsidR="000C3EC9" w:rsidRDefault="00F371AE" w:rsidP="000C3EC9">
      <w:pPr>
        <w:jc w:val="both"/>
      </w:pPr>
      <w:r>
        <w:t xml:space="preserve">в качестве </w:t>
      </w:r>
      <w:r w:rsidRPr="00F371AE">
        <w:t>представителя собственников помещений и предостав</w:t>
      </w:r>
      <w:r>
        <w:t>ить</w:t>
      </w:r>
      <w:r w:rsidRPr="00F371AE">
        <w:t xml:space="preserve"> ему полномочи</w:t>
      </w:r>
      <w:r>
        <w:t>я</w:t>
      </w:r>
      <w:r w:rsidRPr="00F371AE">
        <w:t xml:space="preserve"> на осуществление действий, связанных с согласованием условий размещения временно свободных средств на специальном депозите</w:t>
      </w:r>
      <w:r>
        <w:t>.</w:t>
      </w:r>
    </w:p>
    <w:p w:rsidR="00F371AE" w:rsidRDefault="00F371AE" w:rsidP="0063113A">
      <w:pPr>
        <w:jc w:val="both"/>
      </w:pPr>
    </w:p>
    <w:p w:rsidR="0063113A" w:rsidRPr="005B4FB0" w:rsidRDefault="0063113A" w:rsidP="0063113A">
      <w:pPr>
        <w:jc w:val="both"/>
      </w:pPr>
      <w:r w:rsidRPr="005B4FB0">
        <w:t xml:space="preserve">Голосовали: За _________ % Против __________ % Воздержались __________ % голосов. </w:t>
      </w:r>
    </w:p>
    <w:p w:rsidR="0063113A" w:rsidRPr="005B4FB0" w:rsidRDefault="0063113A" w:rsidP="006311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4FB0">
        <w:t>Решение</w:t>
      </w:r>
      <w:r w:rsidR="00C24E29">
        <w:t xml:space="preserve"> по</w:t>
      </w:r>
      <w:r w:rsidRPr="005B4FB0">
        <w:t xml:space="preserve"> </w:t>
      </w:r>
      <w:r w:rsidR="00CE48A2" w:rsidRPr="00CE48A2">
        <w:t xml:space="preserve">седьмому </w:t>
      </w:r>
      <w:r w:rsidRPr="00CE48A2">
        <w:t>вопросу</w:t>
      </w:r>
      <w:r w:rsidRPr="0063113A">
        <w:t xml:space="preserve"> повестки дня </w:t>
      </w:r>
      <w:r w:rsidR="008A6100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r w:rsidRPr="0063113A">
        <w:t>(</w:t>
      </w:r>
      <w:r w:rsidR="008A6100">
        <w:t xml:space="preserve">указать </w:t>
      </w:r>
      <w:r w:rsidRPr="0063113A">
        <w:t xml:space="preserve">принято/не принято) </w:t>
      </w:r>
    </w:p>
    <w:p w:rsidR="00F371AE" w:rsidRDefault="00F371AE" w:rsidP="0063113A">
      <w:pPr>
        <w:autoSpaceDE w:val="0"/>
        <w:autoSpaceDN w:val="0"/>
        <w:adjustRightInd w:val="0"/>
        <w:jc w:val="both"/>
        <w:rPr>
          <w:b/>
        </w:rPr>
      </w:pPr>
    </w:p>
    <w:p w:rsidR="00F371AE" w:rsidRDefault="0063113A" w:rsidP="00F371AE">
      <w:pPr>
        <w:jc w:val="both"/>
      </w:pPr>
      <w:r w:rsidRPr="0063113A">
        <w:rPr>
          <w:b/>
        </w:rPr>
        <w:t>РЕШИЛИ:</w:t>
      </w:r>
      <w:r w:rsidR="00F371AE" w:rsidRPr="00F371AE">
        <w:t xml:space="preserve"> выбрать</w:t>
      </w:r>
      <w:r w:rsidR="00F371AE">
        <w:t xml:space="preserve"> ________________________________________________________</w:t>
      </w:r>
      <w:r w:rsidR="00F371AE" w:rsidRPr="00F371AE">
        <w:t xml:space="preserve"> </w:t>
      </w:r>
    </w:p>
    <w:p w:rsidR="00F371AE" w:rsidRPr="000C3EC9" w:rsidRDefault="00F371AE" w:rsidP="00F371A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</w:t>
      </w:r>
      <w:r>
        <w:rPr>
          <w:sz w:val="20"/>
          <w:szCs w:val="20"/>
        </w:rPr>
        <w:t>, № квартиры собственника</w:t>
      </w:r>
      <w:r w:rsidRPr="000C3EC9">
        <w:rPr>
          <w:sz w:val="20"/>
          <w:szCs w:val="20"/>
        </w:rPr>
        <w:t>)</w:t>
      </w:r>
    </w:p>
    <w:p w:rsidR="00F371AE" w:rsidRDefault="00F371AE" w:rsidP="00F371AE">
      <w:pPr>
        <w:jc w:val="both"/>
      </w:pPr>
      <w:r>
        <w:t xml:space="preserve">в качестве </w:t>
      </w:r>
      <w:r w:rsidRPr="00F371AE">
        <w:t>представителя собственников помещений и предостав</w:t>
      </w:r>
      <w:r>
        <w:t>ить</w:t>
      </w:r>
      <w:r w:rsidRPr="00F371AE">
        <w:t xml:space="preserve"> ему полномочи</w:t>
      </w:r>
      <w:r>
        <w:t>я</w:t>
      </w:r>
      <w:r w:rsidRPr="00F371AE">
        <w:t xml:space="preserve"> на осуществление действий, связанных с согласованием условий размещения временно свободных средств на специальном депозите</w:t>
      </w:r>
      <w:r>
        <w:t>.</w:t>
      </w:r>
    </w:p>
    <w:p w:rsidR="00F371AE" w:rsidRDefault="00F371AE" w:rsidP="00F371AE">
      <w:pPr>
        <w:autoSpaceDE w:val="0"/>
        <w:autoSpaceDN w:val="0"/>
        <w:adjustRightInd w:val="0"/>
        <w:jc w:val="both"/>
        <w:rPr>
          <w:b/>
        </w:rPr>
      </w:pPr>
    </w:p>
    <w:p w:rsidR="00CF110E" w:rsidRPr="00C2576D" w:rsidRDefault="00CF110E" w:rsidP="00C2576D">
      <w:pPr>
        <w:ind w:firstLine="708"/>
        <w:jc w:val="both"/>
        <w:rPr>
          <w:b/>
        </w:rPr>
      </w:pPr>
      <w:r w:rsidRPr="00CF110E">
        <w:rPr>
          <w:b/>
        </w:rPr>
        <w:t xml:space="preserve">По </w:t>
      </w:r>
      <w:r w:rsidR="00CE48A2">
        <w:rPr>
          <w:b/>
        </w:rPr>
        <w:t>восьм</w:t>
      </w:r>
      <w:r w:rsidRPr="00CF110E">
        <w:rPr>
          <w:b/>
        </w:rPr>
        <w:t xml:space="preserve">ому </w:t>
      </w:r>
      <w:r w:rsidRPr="00C2576D">
        <w:rPr>
          <w:b/>
        </w:rPr>
        <w:t>вопросу повестки дня «</w:t>
      </w:r>
      <w:r w:rsidR="00072045" w:rsidRPr="00C2576D">
        <w:rPr>
          <w:b/>
        </w:rPr>
        <w:t>Выбор лица, уполномоченного на заключение договора специального депозита в целях размещения временно свободных средств фонда капитального ремонта, формируемого на специальном счете</w:t>
      </w:r>
      <w:r w:rsidRPr="00C2576D">
        <w:rPr>
          <w:b/>
        </w:rPr>
        <w:t xml:space="preserve">» </w:t>
      </w:r>
    </w:p>
    <w:p w:rsidR="00C2576D" w:rsidRDefault="00C2576D" w:rsidP="002E6AC7"/>
    <w:p w:rsidR="002E6AC7" w:rsidRPr="00C2576D" w:rsidRDefault="002E6AC7" w:rsidP="002E6AC7">
      <w:r w:rsidRPr="00C2576D">
        <w:t>СЛУШАЛИ __________________________________________________________________</w:t>
      </w:r>
    </w:p>
    <w:p w:rsidR="002E6AC7" w:rsidRPr="00C2576D" w:rsidRDefault="002E6AC7" w:rsidP="002E6A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C2576D">
        <w:rPr>
          <w:sz w:val="20"/>
          <w:szCs w:val="20"/>
        </w:rPr>
        <w:t>(Указывается фамилия, имя, отчество (при наличии) выступающего)</w:t>
      </w:r>
    </w:p>
    <w:p w:rsidR="00C2576D" w:rsidRDefault="00C2576D" w:rsidP="002E6AC7">
      <w:pPr>
        <w:jc w:val="both"/>
      </w:pPr>
    </w:p>
    <w:p w:rsidR="002E6AC7" w:rsidRDefault="002E6AC7" w:rsidP="002E6AC7">
      <w:pPr>
        <w:jc w:val="both"/>
        <w:rPr>
          <w:b/>
          <w:highlight w:val="magenta"/>
        </w:rPr>
      </w:pPr>
      <w:r w:rsidRPr="00C2576D">
        <w:t>ПРЕДЛОЖЕНО</w:t>
      </w:r>
      <w:r w:rsidR="00A309D3" w:rsidRPr="00C2576D">
        <w:t xml:space="preserve"> </w:t>
      </w:r>
      <w:r w:rsidR="00C2576D" w:rsidRPr="00C2576D">
        <w:t>выбрать лицом, уполномоченным на заключение договора специального депозита в целях размещения временно свободных средств фонда капитального ремонта, формируемого на специальном счете</w:t>
      </w:r>
      <w:r w:rsidR="00C2576D">
        <w:t>, владельца специального счета</w:t>
      </w:r>
      <w:r>
        <w:t>__________________________________________</w:t>
      </w:r>
      <w:r w:rsidR="00C2576D">
        <w:t>____________________________</w:t>
      </w:r>
      <w:r>
        <w:t xml:space="preserve">___ </w:t>
      </w:r>
    </w:p>
    <w:p w:rsidR="002E6AC7" w:rsidRDefault="002E6AC7" w:rsidP="00983C2F">
      <w:pPr>
        <w:jc w:val="both"/>
      </w:pPr>
    </w:p>
    <w:p w:rsidR="004D3BE5" w:rsidRDefault="004D3BE5" w:rsidP="00983C2F">
      <w:pPr>
        <w:jc w:val="both"/>
      </w:pPr>
      <w:r>
        <w:t>Голосовали: За _________ % Против __________ % Воздержались __________ % голосов</w:t>
      </w:r>
    </w:p>
    <w:p w:rsidR="00A309D3" w:rsidRPr="00D02220" w:rsidRDefault="00A309D3" w:rsidP="00A309D3">
      <w:pPr>
        <w:autoSpaceDE w:val="0"/>
        <w:autoSpaceDN w:val="0"/>
        <w:adjustRightInd w:val="0"/>
        <w:jc w:val="both"/>
      </w:pPr>
      <w:r w:rsidRPr="005B4FB0">
        <w:t>Решение</w:t>
      </w:r>
      <w:r w:rsidR="00C24E29">
        <w:t xml:space="preserve"> по</w:t>
      </w:r>
      <w:r w:rsidRPr="005B4FB0">
        <w:t xml:space="preserve"> </w:t>
      </w:r>
      <w:r w:rsidRPr="00D02220">
        <w:t>девятому вопросу повестки дня</w:t>
      </w:r>
      <w:r w:rsidRPr="00D02220">
        <w:rPr>
          <w:sz w:val="20"/>
          <w:szCs w:val="20"/>
        </w:rPr>
        <w:t>__________________________</w:t>
      </w:r>
      <w:r w:rsidRPr="00D02220">
        <w:t>(принято/не принято)</w:t>
      </w:r>
    </w:p>
    <w:p w:rsidR="00C24E29" w:rsidRDefault="00C24E29" w:rsidP="00A309D3">
      <w:pPr>
        <w:autoSpaceDE w:val="0"/>
        <w:autoSpaceDN w:val="0"/>
        <w:adjustRightInd w:val="0"/>
        <w:jc w:val="both"/>
        <w:rPr>
          <w:b/>
        </w:rPr>
      </w:pPr>
    </w:p>
    <w:p w:rsidR="00A309D3" w:rsidRDefault="00A309D3" w:rsidP="00C2576D">
      <w:pPr>
        <w:autoSpaceDE w:val="0"/>
        <w:autoSpaceDN w:val="0"/>
        <w:adjustRightInd w:val="0"/>
        <w:jc w:val="both"/>
      </w:pPr>
      <w:r w:rsidRPr="0063113A">
        <w:rPr>
          <w:b/>
        </w:rPr>
        <w:t>РЕШИЛИ:</w:t>
      </w:r>
      <w:r w:rsidR="00C2576D" w:rsidRPr="00C2576D">
        <w:t xml:space="preserve"> выбрать лицом, уполномоченным на заключение договора специального депозита в целях размещения временно свободных средств фонда капитального ремонта, формируемого на специальном счете</w:t>
      </w:r>
      <w:r w:rsidR="00C2576D">
        <w:t>, владельца специального счета_________________________________________________________________________</w:t>
      </w:r>
    </w:p>
    <w:p w:rsidR="00983C2F" w:rsidRPr="00983C2F" w:rsidRDefault="00C2237A" w:rsidP="00C2576D">
      <w:pPr>
        <w:ind w:firstLine="708"/>
        <w:jc w:val="both"/>
        <w:rPr>
          <w:b/>
        </w:rPr>
      </w:pPr>
      <w:r w:rsidRPr="004942C7">
        <w:rPr>
          <w:b/>
        </w:rPr>
        <w:lastRenderedPageBreak/>
        <w:t xml:space="preserve">По </w:t>
      </w:r>
      <w:r w:rsidR="00740446">
        <w:rPr>
          <w:b/>
        </w:rPr>
        <w:t xml:space="preserve">девятому </w:t>
      </w:r>
      <w:r w:rsidRPr="004942C7">
        <w:rPr>
          <w:b/>
        </w:rPr>
        <w:t>вопросу</w:t>
      </w:r>
      <w:r w:rsidR="002A3BAE" w:rsidRPr="00305774">
        <w:rPr>
          <w:b/>
        </w:rPr>
        <w:t xml:space="preserve"> повестки дня «Определение </w:t>
      </w:r>
      <w:r w:rsidR="00983C2F" w:rsidRPr="00305774">
        <w:rPr>
          <w:b/>
        </w:rPr>
        <w:t>помещения многоквартирного дома,  доступного для всех собственников помещений в данном доме, для размещения сообщения</w:t>
      </w:r>
      <w:r w:rsidR="00983C2F" w:rsidRPr="00983C2F">
        <w:rPr>
          <w:b/>
        </w:rPr>
        <w:t xml:space="preserve"> о решениях, принятых общим собранием собственников помещений в многоквартирном доме, а также итогах голосования»</w:t>
      </w:r>
    </w:p>
    <w:p w:rsidR="00C2576D" w:rsidRDefault="00C2576D" w:rsidP="00305774"/>
    <w:p w:rsidR="00305774" w:rsidRPr="002A3BAE" w:rsidRDefault="00305774" w:rsidP="00305774">
      <w:r w:rsidRPr="002A3BAE">
        <w:t>СЛУШАЛИ __________________________________________________________________</w:t>
      </w:r>
    </w:p>
    <w:p w:rsidR="004942C7" w:rsidRPr="000C3EC9" w:rsidRDefault="004942C7" w:rsidP="004942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8A6100" w:rsidRDefault="008A6100" w:rsidP="00305774">
      <w:pPr>
        <w:jc w:val="both"/>
      </w:pPr>
    </w:p>
    <w:p w:rsidR="00305774" w:rsidRDefault="00305774" w:rsidP="00305774">
      <w:pPr>
        <w:jc w:val="both"/>
      </w:pPr>
      <w:r>
        <w:t>ПРЕДЛОЖЕНО</w:t>
      </w:r>
      <w:r w:rsidRPr="002A3BAE">
        <w:t xml:space="preserve">  </w:t>
      </w:r>
      <w:r>
        <w:t xml:space="preserve">определить следующее </w:t>
      </w:r>
      <w:r w:rsidRPr="00305774">
        <w:t xml:space="preserve"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 </w:t>
      </w:r>
      <w:r w:rsidR="00C2576D">
        <w:t>________________________________________________</w:t>
      </w:r>
    </w:p>
    <w:p w:rsidR="00305774" w:rsidRPr="00305774" w:rsidRDefault="00305774" w:rsidP="00305774">
      <w:pPr>
        <w:jc w:val="both"/>
      </w:pPr>
      <w:r w:rsidRPr="00305774">
        <w:t>_____________________________________________________________________________</w:t>
      </w:r>
    </w:p>
    <w:p w:rsidR="00305774" w:rsidRPr="002A3BAE" w:rsidRDefault="00305774" w:rsidP="00305774"/>
    <w:p w:rsidR="00305774" w:rsidRPr="002A3BAE" w:rsidRDefault="00305774" w:rsidP="00305774">
      <w:r w:rsidRPr="002A3BAE">
        <w:t>Голосовали: За _________ % Против __________ % Воздержались __________ % голосов.</w:t>
      </w:r>
    </w:p>
    <w:p w:rsidR="00305774" w:rsidRPr="004942C7" w:rsidRDefault="00305774" w:rsidP="00305774">
      <w:pPr>
        <w:jc w:val="both"/>
      </w:pPr>
    </w:p>
    <w:p w:rsidR="00305774" w:rsidRPr="004942C7" w:rsidRDefault="00305774" w:rsidP="00305774">
      <w:pPr>
        <w:jc w:val="both"/>
      </w:pPr>
      <w:r w:rsidRPr="004942C7">
        <w:t xml:space="preserve">Решение по </w:t>
      </w:r>
      <w:r w:rsidR="0052451A">
        <w:t>де</w:t>
      </w:r>
      <w:r w:rsidR="00740446">
        <w:t>в</w:t>
      </w:r>
      <w:r w:rsidR="0052451A">
        <w:t>я</w:t>
      </w:r>
      <w:r w:rsidR="004942C7" w:rsidRPr="004942C7">
        <w:t xml:space="preserve">тому </w:t>
      </w:r>
      <w:r w:rsidRPr="004942C7">
        <w:t>вопросу</w:t>
      </w:r>
      <w:r w:rsidRPr="009921BE">
        <w:t xml:space="preserve"> повестки дня </w:t>
      </w:r>
      <w:r w:rsidR="004942C7">
        <w:t>_________</w:t>
      </w:r>
      <w:r w:rsidRPr="00763ABB">
        <w:rPr>
          <w:sz w:val="20"/>
          <w:szCs w:val="20"/>
        </w:rPr>
        <w:t>(</w:t>
      </w:r>
      <w:r w:rsidRPr="004942C7">
        <w:t>указать принято/не принято)</w:t>
      </w:r>
    </w:p>
    <w:p w:rsidR="00305774" w:rsidRPr="004942C7" w:rsidRDefault="00305774" w:rsidP="00305774">
      <w:pPr>
        <w:jc w:val="both"/>
      </w:pPr>
    </w:p>
    <w:p w:rsidR="00305774" w:rsidRDefault="00305774" w:rsidP="00305774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305774" w:rsidRDefault="00305774" w:rsidP="00305774">
      <w:pPr>
        <w:jc w:val="both"/>
      </w:pPr>
      <w:r>
        <w:t xml:space="preserve">определить следующее </w:t>
      </w:r>
      <w:r w:rsidRPr="00305774">
        <w:t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  <w:r w:rsidR="00C2576D">
        <w:t xml:space="preserve"> ____________________________________________________________</w:t>
      </w:r>
    </w:p>
    <w:p w:rsidR="00305774" w:rsidRDefault="00305774" w:rsidP="00305774">
      <w:pPr>
        <w:jc w:val="both"/>
      </w:pPr>
      <w:r w:rsidRPr="00305774">
        <w:t>_____________________________________________________________________________</w:t>
      </w:r>
    </w:p>
    <w:p w:rsidR="009921BE" w:rsidRDefault="009921BE" w:rsidP="00305774">
      <w:pPr>
        <w:jc w:val="both"/>
      </w:pPr>
    </w:p>
    <w:p w:rsidR="00305774" w:rsidRPr="00860D60" w:rsidRDefault="00305774" w:rsidP="00C2576D">
      <w:pPr>
        <w:ind w:firstLine="708"/>
        <w:jc w:val="both"/>
        <w:rPr>
          <w:b/>
        </w:rPr>
      </w:pPr>
      <w:r w:rsidRPr="004942C7">
        <w:rPr>
          <w:b/>
        </w:rPr>
        <w:t xml:space="preserve">По </w:t>
      </w:r>
      <w:r w:rsidR="00740446">
        <w:rPr>
          <w:b/>
        </w:rPr>
        <w:t>деся</w:t>
      </w:r>
      <w:r w:rsidR="004942C7" w:rsidRPr="004942C7">
        <w:rPr>
          <w:b/>
        </w:rPr>
        <w:t>тому</w:t>
      </w:r>
      <w:r w:rsidR="004942C7">
        <w:rPr>
          <w:b/>
        </w:rPr>
        <w:t xml:space="preserve"> </w:t>
      </w:r>
      <w:r w:rsidRPr="00305774">
        <w:rPr>
          <w:b/>
        </w:rPr>
        <w:t>вопросу повестки дня</w:t>
      </w:r>
      <w:r>
        <w:rPr>
          <w:b/>
        </w:rPr>
        <w:t xml:space="preserve"> «Определение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</w:t>
      </w:r>
      <w:r>
        <w:rPr>
          <w:b/>
        </w:rPr>
        <w:t>ам, поставленным на голосование»</w:t>
      </w:r>
    </w:p>
    <w:p w:rsidR="00C2576D" w:rsidRDefault="00C2576D" w:rsidP="00B96F8A"/>
    <w:p w:rsidR="00B96F8A" w:rsidRPr="002A3BAE" w:rsidRDefault="00B96F8A" w:rsidP="00B96F8A">
      <w:r w:rsidRPr="002A3BAE">
        <w:t>СЛУШАЛИ __________________________________________________________________</w:t>
      </w:r>
    </w:p>
    <w:p w:rsidR="00B96F8A" w:rsidRPr="000C3EC9" w:rsidRDefault="00B96F8A" w:rsidP="00B96F8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C2576D" w:rsidRDefault="00C2576D" w:rsidP="006818B7">
      <w:pPr>
        <w:jc w:val="both"/>
      </w:pPr>
    </w:p>
    <w:p w:rsidR="00305774" w:rsidRPr="00305774" w:rsidRDefault="00305774" w:rsidP="006818B7">
      <w:pPr>
        <w:jc w:val="both"/>
      </w:pPr>
      <w:r>
        <w:t>ПРЕДЛОЖЕНО</w:t>
      </w:r>
      <w:r w:rsidR="00C2576D">
        <w:t xml:space="preserve"> </w:t>
      </w: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_______________________________________________________________</w:t>
      </w:r>
    </w:p>
    <w:p w:rsidR="006818B7" w:rsidRPr="000729F5" w:rsidRDefault="006818B7" w:rsidP="006818B7">
      <w:pPr>
        <w:jc w:val="both"/>
      </w:pPr>
      <w:r w:rsidRPr="00C2237A">
        <w:t>_____________________________</w:t>
      </w:r>
      <w:r>
        <w:t>________________________________</w:t>
      </w:r>
      <w:r w:rsidRPr="000729F5">
        <w:t xml:space="preserve"> </w:t>
      </w:r>
    </w:p>
    <w:p w:rsidR="00C2576D" w:rsidRDefault="00C2576D" w:rsidP="006818B7"/>
    <w:p w:rsidR="006818B7" w:rsidRDefault="006818B7" w:rsidP="006818B7">
      <w:r>
        <w:t>Голосовали: За _________ % Против __________ % Воздержались __________ % голосов.</w:t>
      </w:r>
    </w:p>
    <w:p w:rsidR="00763ABB" w:rsidRDefault="00305774" w:rsidP="00305774">
      <w:pPr>
        <w:jc w:val="both"/>
      </w:pPr>
      <w:r w:rsidRPr="00305774">
        <w:t xml:space="preserve">Решение </w:t>
      </w:r>
      <w:r w:rsidRPr="004942C7">
        <w:t xml:space="preserve">по </w:t>
      </w:r>
      <w:r w:rsidR="00740446">
        <w:t>деся</w:t>
      </w:r>
      <w:r w:rsidR="004942C7" w:rsidRPr="004942C7">
        <w:t>тому</w:t>
      </w:r>
      <w:r w:rsidR="004942C7" w:rsidRPr="009921BE">
        <w:t xml:space="preserve"> </w:t>
      </w:r>
      <w:r w:rsidRPr="00305774">
        <w:t>вопросу повестки дня</w:t>
      </w:r>
      <w:r>
        <w:t xml:space="preserve"> </w:t>
      </w:r>
      <w:r w:rsidRPr="00305774">
        <w:t>_______________</w:t>
      </w:r>
      <w:r w:rsidR="004942C7">
        <w:t>__________________</w:t>
      </w:r>
    </w:p>
    <w:p w:rsidR="00305774" w:rsidRPr="00763ABB" w:rsidRDefault="00763ABB" w:rsidP="003057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05774" w:rsidRPr="00763ABB">
        <w:rPr>
          <w:sz w:val="20"/>
          <w:szCs w:val="20"/>
        </w:rPr>
        <w:t xml:space="preserve"> (</w:t>
      </w:r>
      <w:r w:rsidRPr="00763ABB">
        <w:rPr>
          <w:sz w:val="20"/>
          <w:szCs w:val="20"/>
        </w:rPr>
        <w:t xml:space="preserve">указать </w:t>
      </w:r>
      <w:r w:rsidR="00305774" w:rsidRPr="00763ABB">
        <w:rPr>
          <w:sz w:val="20"/>
          <w:szCs w:val="20"/>
        </w:rPr>
        <w:t>принято/не принято)</w:t>
      </w:r>
      <w:r w:rsidRPr="00763ABB">
        <w:rPr>
          <w:sz w:val="20"/>
          <w:szCs w:val="20"/>
        </w:rPr>
        <w:t xml:space="preserve"> </w:t>
      </w:r>
    </w:p>
    <w:p w:rsidR="00305774" w:rsidRDefault="006818B7" w:rsidP="006818B7">
      <w:pPr>
        <w:jc w:val="both"/>
        <w:rPr>
          <w:b/>
        </w:rPr>
      </w:pPr>
      <w:r>
        <w:rPr>
          <w:b/>
        </w:rPr>
        <w:t>РЕШИЛИ</w:t>
      </w:r>
      <w:r w:rsidRPr="00555A28">
        <w:rPr>
          <w:b/>
        </w:rPr>
        <w:t>:</w:t>
      </w:r>
    </w:p>
    <w:p w:rsidR="00305774" w:rsidRDefault="00305774" w:rsidP="006818B7">
      <w:pPr>
        <w:jc w:val="both"/>
        <w:rPr>
          <w:b/>
        </w:rPr>
      </w:pP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_________________________________________________________________</w:t>
      </w:r>
    </w:p>
    <w:p w:rsidR="00C24E29" w:rsidRDefault="00C24E29" w:rsidP="002A2D11">
      <w:pPr>
        <w:jc w:val="both"/>
      </w:pPr>
    </w:p>
    <w:p w:rsidR="002A2D11" w:rsidRPr="002A2D11" w:rsidRDefault="002A2D11" w:rsidP="002A2D11">
      <w:pPr>
        <w:jc w:val="both"/>
      </w:pPr>
      <w:r w:rsidRPr="002A2D11">
        <w:t>Приложения:</w:t>
      </w:r>
    </w:p>
    <w:p w:rsidR="002A2D11" w:rsidRPr="002A2D11" w:rsidRDefault="002A2D11" w:rsidP="00C06922">
      <w:pPr>
        <w:jc w:val="both"/>
      </w:pPr>
      <w:r w:rsidRPr="002A2D11">
        <w:t>1. Реестр собственников  помещений в многоквартирном доме (представителей</w:t>
      </w:r>
      <w:r w:rsidR="00C06922">
        <w:t xml:space="preserve"> </w:t>
      </w:r>
      <w:r w:rsidRPr="002A2D11">
        <w:t>собственников) на ____ листах.</w:t>
      </w:r>
    </w:p>
    <w:p w:rsidR="002A2D11" w:rsidRPr="002A2D11" w:rsidRDefault="002A2D11" w:rsidP="00C06922">
      <w:pPr>
        <w:jc w:val="both"/>
      </w:pPr>
      <w:r w:rsidRPr="002A2D11">
        <w:t>2.  Сообщение  о проведении общего собрания собственников помещений на ____</w:t>
      </w:r>
      <w:r w:rsidR="00C06922">
        <w:t xml:space="preserve"> </w:t>
      </w:r>
      <w:r w:rsidRPr="002A2D11">
        <w:t>листах.</w:t>
      </w:r>
    </w:p>
    <w:p w:rsidR="002A2D11" w:rsidRPr="002A2D11" w:rsidRDefault="002A2D11" w:rsidP="00C06922">
      <w:pPr>
        <w:jc w:val="both"/>
      </w:pPr>
      <w:r w:rsidRPr="002A2D11">
        <w:t xml:space="preserve">3.  Реестр  вручения  собственникам помещений </w:t>
      </w:r>
      <w:r>
        <w:t>сообще</w:t>
      </w:r>
      <w:r w:rsidRPr="002A2D11">
        <w:t>ний о проведении общего</w:t>
      </w:r>
    </w:p>
    <w:p w:rsidR="002A2D11" w:rsidRPr="002A2D11" w:rsidRDefault="002A2D11" w:rsidP="00C06922">
      <w:pPr>
        <w:jc w:val="both"/>
      </w:pPr>
      <w:r w:rsidRPr="002A2D11">
        <w:t>собрания собственников помещений в многоквартирном доме на ____ листах.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4. Список собственников помещений в многоквартирном доме, присутствовавших на общем собрании</w:t>
      </w:r>
      <w:r w:rsidRPr="002A2D11">
        <w:t xml:space="preserve"> на ____ листах</w:t>
      </w:r>
      <w:r>
        <w:t>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lastRenderedPageBreak/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  <w:r w:rsidR="00C24E29">
        <w:t xml:space="preserve"> – </w:t>
      </w:r>
      <w:r w:rsidR="00C24E29" w:rsidRPr="00C24E29">
        <w:rPr>
          <w:i/>
        </w:rPr>
        <w:t>при наличии</w:t>
      </w:r>
      <w:r>
        <w:t>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 _____________________________________________________________________________</w:t>
      </w:r>
    </w:p>
    <w:p w:rsidR="00B30AFC" w:rsidRPr="00B30AFC" w:rsidRDefault="002A2D11" w:rsidP="00B30A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t>(указать, какие именно</w:t>
      </w:r>
      <w:r w:rsidR="00B30AFC" w:rsidRPr="00B30AFC">
        <w:rPr>
          <w:rFonts w:ascii="Times New Roman" w:hAnsi="Times New Roman" w:cs="Times New Roman"/>
        </w:rPr>
        <w:t xml:space="preserve">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2A2D11" w:rsidRDefault="002A2D11" w:rsidP="002A2D11">
      <w:pPr>
        <w:autoSpaceDE w:val="0"/>
        <w:autoSpaceDN w:val="0"/>
        <w:adjustRightInd w:val="0"/>
        <w:jc w:val="both"/>
      </w:pPr>
    </w:p>
    <w:p w:rsidR="002A2D11" w:rsidRDefault="00B30AFC" w:rsidP="00B30AFC">
      <w:pPr>
        <w:autoSpaceDE w:val="0"/>
        <w:autoSpaceDN w:val="0"/>
        <w:adjustRightInd w:val="0"/>
        <w:jc w:val="both"/>
      </w:pPr>
      <w:r>
        <w:t>7.</w:t>
      </w:r>
      <w:r w:rsidR="002A2D11">
        <w:t xml:space="preserve"> </w:t>
      </w:r>
      <w:r>
        <w:t>И</w:t>
      </w:r>
      <w:r w:rsidR="002A2D11">
        <w:t>ные документы или материалы, которые будут определены в качестве обязательного приложения к протоколу общего собрания решением на общем собрании, п</w:t>
      </w:r>
      <w:r w:rsidR="00DA0F78">
        <w:t>ринятом в установленном порядке</w:t>
      </w:r>
    </w:p>
    <w:p w:rsidR="00DA0F78" w:rsidRDefault="00DA0F78" w:rsidP="00DA0F7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A0F78" w:rsidRPr="00B30AFC" w:rsidRDefault="00DA0F78" w:rsidP="00DA0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t xml:space="preserve">(указать, какие именно.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2A2D11" w:rsidRDefault="002A2D11" w:rsidP="002A2D11">
      <w:pPr>
        <w:jc w:val="both"/>
      </w:pPr>
    </w:p>
    <w:p w:rsidR="00B96F8A" w:rsidRDefault="00B96F8A" w:rsidP="002A2D11">
      <w:pPr>
        <w:jc w:val="both"/>
      </w:pPr>
    </w:p>
    <w:p w:rsidR="00726678" w:rsidRDefault="00726678" w:rsidP="00726678">
      <w:pPr>
        <w:jc w:val="both"/>
      </w:pPr>
      <w:r>
        <w:t xml:space="preserve">Председатель  </w:t>
      </w:r>
      <w:r w:rsidR="002A2D11" w:rsidRPr="002A2D11">
        <w:t>общего собрания</w:t>
      </w:r>
      <w:r>
        <w:tab/>
        <w:t xml:space="preserve">___________________________ (расшифровка подписи)                                                                </w:t>
      </w:r>
    </w:p>
    <w:p w:rsidR="00726678" w:rsidRDefault="00F97A45" w:rsidP="00726678">
      <w:pPr>
        <w:jc w:val="both"/>
      </w:pPr>
      <w:r>
        <w:t xml:space="preserve">                                                                     (подпись, дата)</w:t>
      </w:r>
    </w:p>
    <w:p w:rsidR="0061513E" w:rsidRDefault="0061513E" w:rsidP="00726678">
      <w:pPr>
        <w:jc w:val="both"/>
      </w:pPr>
    </w:p>
    <w:p w:rsidR="00C24E29" w:rsidRDefault="00C24E29" w:rsidP="00726678">
      <w:pPr>
        <w:jc w:val="both"/>
      </w:pPr>
    </w:p>
    <w:p w:rsidR="00726678" w:rsidRDefault="00726678" w:rsidP="00726678">
      <w:pPr>
        <w:jc w:val="both"/>
      </w:pPr>
      <w:r>
        <w:t>Секретарь</w:t>
      </w:r>
      <w:r>
        <w:tab/>
      </w:r>
      <w:r w:rsidR="002A2D11" w:rsidRPr="002A2D11">
        <w:t>общего собрания</w:t>
      </w:r>
      <w:r>
        <w:t xml:space="preserve">_____________________________   (расшифровка подписи)                                                            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726678" w:rsidRDefault="00726678" w:rsidP="00726678">
      <w:pPr>
        <w:jc w:val="both"/>
      </w:pPr>
    </w:p>
    <w:p w:rsidR="00B96F8A" w:rsidRDefault="00B96F8A" w:rsidP="00726678">
      <w:pPr>
        <w:jc w:val="both"/>
      </w:pPr>
    </w:p>
    <w:p w:rsidR="002A2D11" w:rsidRDefault="002A2D11" w:rsidP="002A2D11">
      <w:pPr>
        <w:jc w:val="both"/>
      </w:pPr>
      <w:r w:rsidRPr="002A2D11">
        <w:t>Члены счетной комиссии:</w:t>
      </w:r>
      <w:r>
        <w:t xml:space="preserve">         _____________________________   (расшифровка подписи)     </w:t>
      </w:r>
    </w:p>
    <w:p w:rsidR="00F97A45" w:rsidRDefault="002A2D11" w:rsidP="00F97A45">
      <w:pPr>
        <w:jc w:val="both"/>
      </w:pPr>
      <w:r>
        <w:t xml:space="preserve">                                       </w:t>
      </w:r>
      <w:r w:rsidR="00F97A45">
        <w:t xml:space="preserve">                              (подпись, дата)</w:t>
      </w:r>
    </w:p>
    <w:p w:rsidR="002A2D11" w:rsidRDefault="002A2D11" w:rsidP="002A2D11">
      <w:pPr>
        <w:jc w:val="both"/>
      </w:pPr>
      <w:r>
        <w:t xml:space="preserve">                                 </w:t>
      </w:r>
      <w:r>
        <w:tab/>
      </w:r>
      <w:r>
        <w:tab/>
      </w:r>
    </w:p>
    <w:p w:rsidR="002A2D11" w:rsidRDefault="002A2D11" w:rsidP="002A2D11">
      <w:pPr>
        <w:ind w:left="2832"/>
        <w:jc w:val="both"/>
      </w:pPr>
      <w:r>
        <w:t xml:space="preserve">      _____________________________   (расшифровка подписи)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2A2D11" w:rsidRDefault="002A2D11" w:rsidP="002A2D11">
      <w:pPr>
        <w:ind w:left="2832"/>
        <w:jc w:val="both"/>
      </w:pPr>
    </w:p>
    <w:p w:rsidR="002A2D11" w:rsidRDefault="002A2D11" w:rsidP="002A2D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_____________________________   (расшифровка подписи)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B96F8A" w:rsidRDefault="00B96F8A" w:rsidP="00F97A45">
      <w:pPr>
        <w:jc w:val="both"/>
      </w:pPr>
    </w:p>
    <w:p w:rsidR="00B96F8A" w:rsidRDefault="00B96F8A" w:rsidP="00F97A45">
      <w:pPr>
        <w:jc w:val="both"/>
      </w:pPr>
    </w:p>
    <w:p w:rsidR="0061513E" w:rsidRDefault="001369FF" w:rsidP="008E3D17">
      <w:pPr>
        <w:jc w:val="both"/>
      </w:pPr>
      <w:r>
        <w:t>Контактные т</w:t>
      </w:r>
      <w:r w:rsidR="008E3D17">
        <w:t>елефоны:</w:t>
      </w:r>
      <w:r>
        <w:t xml:space="preserve"> ___________________________________</w:t>
      </w:r>
      <w:r w:rsidR="00763ABB">
        <w:t>______________________</w:t>
      </w:r>
    </w:p>
    <w:p w:rsidR="00C80D7C" w:rsidRDefault="00C80D7C" w:rsidP="000520F5">
      <w:pPr>
        <w:jc w:val="right"/>
      </w:pPr>
    </w:p>
    <w:p w:rsidR="004942C7" w:rsidRDefault="004942C7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520F5">
      <w:pPr>
        <w:jc w:val="right"/>
      </w:pPr>
    </w:p>
    <w:p w:rsidR="000B2C52" w:rsidRDefault="000B2C52" w:rsidP="000B2C52">
      <w:pPr>
        <w:jc w:val="right"/>
      </w:pPr>
      <w:r>
        <w:lastRenderedPageBreak/>
        <w:t xml:space="preserve">Приложение к протоколу № ___ </w:t>
      </w:r>
    </w:p>
    <w:p w:rsidR="000B2C52" w:rsidRDefault="000B2C52" w:rsidP="000B2C52">
      <w:pPr>
        <w:jc w:val="right"/>
      </w:pPr>
      <w:r>
        <w:t>от «___»______________20 ___ года</w:t>
      </w:r>
    </w:p>
    <w:p w:rsidR="000B2C52" w:rsidRDefault="000B2C52" w:rsidP="000B2C52">
      <w:pPr>
        <w:jc w:val="right"/>
      </w:pPr>
      <w:r>
        <w:t xml:space="preserve">общего собрания собственников помещений </w:t>
      </w:r>
    </w:p>
    <w:p w:rsidR="000B2C52" w:rsidRDefault="000B2C52" w:rsidP="000B2C52">
      <w:pPr>
        <w:jc w:val="right"/>
      </w:pPr>
      <w:r>
        <w:t>в многоквартирном доме по адресу:</w:t>
      </w:r>
    </w:p>
    <w:p w:rsidR="000B2C52" w:rsidRDefault="000B2C52" w:rsidP="000B2C52">
      <w:pPr>
        <w:jc w:val="right"/>
      </w:pPr>
      <w:r>
        <w:t xml:space="preserve"> ________________________________________________</w:t>
      </w:r>
    </w:p>
    <w:p w:rsidR="000B2C52" w:rsidRDefault="000B2C52" w:rsidP="000B2C52">
      <w:pPr>
        <w:jc w:val="right"/>
      </w:pPr>
    </w:p>
    <w:p w:rsidR="000B2C52" w:rsidRDefault="000B2C52" w:rsidP="000B2C52">
      <w:pPr>
        <w:jc w:val="center"/>
      </w:pPr>
      <w:r>
        <w:t xml:space="preserve">РЕЕСТР СОБСТВЕННИКОВ ПОМЕЩЕНИЙ В МНОГОКВАРТИРНОМ ДОМЕ, </w:t>
      </w:r>
    </w:p>
    <w:p w:rsidR="000B2C52" w:rsidRDefault="000B2C52" w:rsidP="000B2C52">
      <w:pPr>
        <w:jc w:val="center"/>
      </w:pPr>
      <w:r>
        <w:t>присутствующих на общем собрании по адресу: ___________________________________________________</w:t>
      </w:r>
    </w:p>
    <w:p w:rsidR="000B2C52" w:rsidRDefault="000B2C52" w:rsidP="000B2C52">
      <w:pPr>
        <w:jc w:val="center"/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42"/>
        <w:gridCol w:w="1080"/>
        <w:gridCol w:w="1930"/>
        <w:gridCol w:w="992"/>
        <w:gridCol w:w="1564"/>
      </w:tblGrid>
      <w:tr w:rsidR="000B2C52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01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193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992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  <w:r w:rsidRPr="00EE1489">
              <w:rPr>
                <w:rStyle w:val="a6"/>
                <w:b/>
                <w:sz w:val="18"/>
                <w:szCs w:val="18"/>
              </w:rPr>
              <w:footnoteReference w:id="9"/>
            </w:r>
          </w:p>
        </w:tc>
        <w:tc>
          <w:tcPr>
            <w:tcW w:w="1564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2.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3.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4.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5.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6.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7.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8.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9.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10.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E1489">
              <w:rPr>
                <w:sz w:val="18"/>
                <w:szCs w:val="18"/>
              </w:rPr>
              <w:t>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E1489">
              <w:rPr>
                <w:sz w:val="18"/>
                <w:szCs w:val="18"/>
              </w:rPr>
              <w:t>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E1489">
              <w:rPr>
                <w:sz w:val="18"/>
                <w:szCs w:val="18"/>
              </w:rPr>
              <w:t>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EE1489">
              <w:rPr>
                <w:sz w:val="18"/>
                <w:szCs w:val="18"/>
              </w:rPr>
              <w:t>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C52" w:rsidRDefault="000B2C52" w:rsidP="000B2C52">
      <w:pPr>
        <w:jc w:val="right"/>
      </w:pPr>
    </w:p>
    <w:p w:rsidR="000B2C52" w:rsidRDefault="000B2C52" w:rsidP="000B2C52">
      <w:pPr>
        <w:jc w:val="right"/>
      </w:pPr>
      <w:r>
        <w:lastRenderedPageBreak/>
        <w:t xml:space="preserve">Приложение к протоколу № ___ </w:t>
      </w:r>
    </w:p>
    <w:p w:rsidR="000B2C52" w:rsidRDefault="000B2C52" w:rsidP="000B2C52">
      <w:pPr>
        <w:jc w:val="right"/>
      </w:pPr>
      <w:r>
        <w:t>от «___»______________20 ___ года</w:t>
      </w:r>
    </w:p>
    <w:p w:rsidR="000B2C52" w:rsidRDefault="000B2C52" w:rsidP="000B2C52">
      <w:pPr>
        <w:jc w:val="right"/>
      </w:pPr>
      <w:r>
        <w:t xml:space="preserve">общего собрания собственников помещений </w:t>
      </w:r>
    </w:p>
    <w:p w:rsidR="000B2C52" w:rsidRDefault="000B2C52" w:rsidP="000B2C52">
      <w:pPr>
        <w:jc w:val="right"/>
      </w:pPr>
      <w:r>
        <w:t>в многоквартирном доме по адресу:</w:t>
      </w:r>
    </w:p>
    <w:p w:rsidR="000B2C52" w:rsidRDefault="000B2C52" w:rsidP="000B2C52">
      <w:pPr>
        <w:jc w:val="right"/>
      </w:pPr>
      <w:r>
        <w:t xml:space="preserve"> ________________________________________________</w:t>
      </w:r>
    </w:p>
    <w:p w:rsidR="000B2C52" w:rsidRDefault="000B2C52" w:rsidP="000B2C52">
      <w:pPr>
        <w:jc w:val="right"/>
      </w:pPr>
    </w:p>
    <w:p w:rsidR="000B2C52" w:rsidRDefault="000B2C52" w:rsidP="000B2C52">
      <w:pPr>
        <w:jc w:val="center"/>
      </w:pPr>
      <w:r>
        <w:t xml:space="preserve">РЕЕСТР СОБСТВЕННИКОВ ПОМЕЩЕНИЙ В МНОГОКВАРТИРНОМ ДОМЕ, </w:t>
      </w:r>
    </w:p>
    <w:p w:rsidR="000B2C52" w:rsidRDefault="000B2C52" w:rsidP="000B2C52">
      <w:pPr>
        <w:jc w:val="center"/>
      </w:pPr>
      <w:r>
        <w:t>присутствующих на общем собрании по адресу: ___________________________________________________</w:t>
      </w:r>
    </w:p>
    <w:p w:rsidR="000B2C52" w:rsidRDefault="000B2C52" w:rsidP="000B2C52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0B2C52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</w:p>
        </w:tc>
        <w:tc>
          <w:tcPr>
            <w:tcW w:w="1564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E1489">
              <w:rPr>
                <w:sz w:val="18"/>
                <w:szCs w:val="18"/>
              </w:rPr>
              <w:t>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E1489">
              <w:rPr>
                <w:sz w:val="18"/>
                <w:szCs w:val="18"/>
              </w:rPr>
              <w:t>.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C52" w:rsidRDefault="000B2C52" w:rsidP="000B2C52">
      <w:pPr>
        <w:jc w:val="both"/>
        <w:rPr>
          <w:sz w:val="26"/>
          <w:szCs w:val="26"/>
        </w:rPr>
      </w:pPr>
    </w:p>
    <w:p w:rsidR="000B2C52" w:rsidRDefault="000B2C52" w:rsidP="000B2C52">
      <w:pPr>
        <w:jc w:val="both"/>
        <w:rPr>
          <w:sz w:val="26"/>
          <w:szCs w:val="26"/>
        </w:rPr>
      </w:pPr>
    </w:p>
    <w:p w:rsidR="000B2C52" w:rsidRDefault="000B2C52" w:rsidP="000B2C52">
      <w:pPr>
        <w:jc w:val="right"/>
      </w:pPr>
    </w:p>
    <w:p w:rsidR="000B2C52" w:rsidRDefault="000B2C52" w:rsidP="000B2C52">
      <w:pPr>
        <w:jc w:val="right"/>
      </w:pPr>
      <w:r>
        <w:lastRenderedPageBreak/>
        <w:t xml:space="preserve">Приложение к протоколу № ___ </w:t>
      </w:r>
    </w:p>
    <w:p w:rsidR="000B2C52" w:rsidRDefault="000B2C52" w:rsidP="000B2C52">
      <w:pPr>
        <w:jc w:val="right"/>
      </w:pPr>
      <w:r>
        <w:t>от «___»______________20 ___ года</w:t>
      </w:r>
    </w:p>
    <w:p w:rsidR="000B2C52" w:rsidRDefault="000B2C52" w:rsidP="000B2C52">
      <w:pPr>
        <w:jc w:val="right"/>
      </w:pPr>
      <w:r>
        <w:t xml:space="preserve">общего собрания собственников помещений </w:t>
      </w:r>
    </w:p>
    <w:p w:rsidR="000B2C52" w:rsidRDefault="000B2C52" w:rsidP="000B2C52">
      <w:pPr>
        <w:jc w:val="right"/>
      </w:pPr>
      <w:r>
        <w:t>в многоквартирном доме по адресу:</w:t>
      </w:r>
    </w:p>
    <w:p w:rsidR="000B2C52" w:rsidRDefault="000B2C52" w:rsidP="000B2C52">
      <w:pPr>
        <w:jc w:val="right"/>
      </w:pPr>
      <w:r>
        <w:t xml:space="preserve"> ________________________________________________</w:t>
      </w:r>
    </w:p>
    <w:p w:rsidR="000B2C52" w:rsidRDefault="000B2C52" w:rsidP="000B2C52">
      <w:pPr>
        <w:jc w:val="right"/>
      </w:pPr>
    </w:p>
    <w:p w:rsidR="000B2C52" w:rsidRDefault="000B2C52" w:rsidP="000B2C52">
      <w:pPr>
        <w:jc w:val="center"/>
      </w:pPr>
      <w:r>
        <w:t xml:space="preserve">РЕЕСТР СОБСТВЕННИКОВ ПОМЕЩЕНИЙ В МНОГОКВАРТИРНОМ ДОМЕ, </w:t>
      </w:r>
    </w:p>
    <w:p w:rsidR="000B2C52" w:rsidRDefault="000B2C52" w:rsidP="000B2C52">
      <w:pPr>
        <w:jc w:val="center"/>
      </w:pPr>
      <w:r>
        <w:t>присутствующих на общем собрании по адресу: ___________________________________________________</w:t>
      </w:r>
    </w:p>
    <w:p w:rsidR="000B2C52" w:rsidRDefault="000B2C52" w:rsidP="000B2C52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0B2C52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</w:p>
        </w:tc>
        <w:tc>
          <w:tcPr>
            <w:tcW w:w="1564" w:type="dxa"/>
            <w:textDirection w:val="btLr"/>
          </w:tcPr>
          <w:p w:rsidR="000B2C52" w:rsidRPr="00EE1489" w:rsidRDefault="000B2C52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0B2C52" w:rsidRPr="00EE1489" w:rsidTr="002E5114">
        <w:tc>
          <w:tcPr>
            <w:tcW w:w="468" w:type="dxa"/>
          </w:tcPr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15</w:t>
            </w: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16</w:t>
            </w: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17.</w:t>
            </w: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18</w:t>
            </w: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0B2C52" w:rsidRPr="00EE1489" w:rsidTr="002E5114">
        <w:tc>
          <w:tcPr>
            <w:tcW w:w="468" w:type="dxa"/>
          </w:tcPr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19</w:t>
            </w:r>
          </w:p>
          <w:p w:rsidR="000B2C52" w:rsidRPr="00AC0867" w:rsidRDefault="000B2C52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0B2C52" w:rsidRPr="00EE1489" w:rsidRDefault="000B2C52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C52" w:rsidRDefault="000B2C52" w:rsidP="000B2C52">
      <w:pPr>
        <w:jc w:val="both"/>
        <w:rPr>
          <w:sz w:val="26"/>
          <w:szCs w:val="26"/>
        </w:rPr>
      </w:pPr>
    </w:p>
    <w:p w:rsidR="000B2C52" w:rsidRDefault="000B2C52" w:rsidP="000B2C52">
      <w:pPr>
        <w:jc w:val="both"/>
        <w:rPr>
          <w:sz w:val="26"/>
          <w:szCs w:val="26"/>
        </w:rPr>
      </w:pPr>
    </w:p>
    <w:p w:rsidR="000B2C52" w:rsidRDefault="000B2C52" w:rsidP="000B2C52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Настоящий реестр составлен: «______» ______________20_____года.</w:t>
      </w:r>
    </w:p>
    <w:p w:rsidR="000B2C52" w:rsidRDefault="000B2C52" w:rsidP="000B2C52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5148"/>
        <w:gridCol w:w="113"/>
      </w:tblGrid>
      <w:tr w:rsidR="000B2C52" w:rsidRPr="00CA4B85" w:rsidTr="002E5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/</w:t>
            </w:r>
          </w:p>
        </w:tc>
      </w:tr>
      <w:tr w:rsidR="000B2C52" w:rsidRPr="00CA4B85" w:rsidTr="002E5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</w:tr>
    </w:tbl>
    <w:p w:rsidR="000B2C52" w:rsidRPr="00CA4B85" w:rsidRDefault="000B2C52" w:rsidP="000B2C52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27"/>
        <w:gridCol w:w="2325"/>
        <w:gridCol w:w="113"/>
        <w:gridCol w:w="5148"/>
        <w:gridCol w:w="113"/>
        <w:gridCol w:w="171"/>
      </w:tblGrid>
      <w:tr w:rsidR="000B2C52" w:rsidRPr="00CA4B85" w:rsidTr="002E511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/</w:t>
            </w:r>
          </w:p>
        </w:tc>
      </w:tr>
      <w:tr w:rsidR="000B2C52" w:rsidRPr="00CA4B85" w:rsidTr="002E511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</w:tr>
      <w:tr w:rsidR="000B2C52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52" w:rsidRPr="00CA4B85" w:rsidRDefault="000B2C52" w:rsidP="002E5114">
            <w:r w:rsidRPr="00CA4B85">
              <w:t>/</w:t>
            </w:r>
            <w:r w:rsidRPr="00CA4B85">
              <w:rPr>
                <w:rStyle w:val="a6"/>
              </w:rPr>
              <w:footnoteReference w:customMarkFollows="1" w:id="10"/>
              <w:t>*</w:t>
            </w:r>
          </w:p>
        </w:tc>
      </w:tr>
      <w:tr w:rsidR="000B2C52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0B2C52" w:rsidRPr="00CA4B85" w:rsidRDefault="000B2C52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</w:tr>
      <w:tr w:rsidR="000B2C52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</w:tr>
      <w:tr w:rsidR="000B2C52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</w:tr>
      <w:tr w:rsidR="000B2C52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CA4B85" w:rsidRDefault="000B2C52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C52" w:rsidRPr="00CA4B85" w:rsidRDefault="000B2C52" w:rsidP="002E5114">
            <w:pPr>
              <w:rPr>
                <w:sz w:val="16"/>
                <w:szCs w:val="16"/>
              </w:rPr>
            </w:pPr>
          </w:p>
        </w:tc>
      </w:tr>
    </w:tbl>
    <w:p w:rsidR="000B2C52" w:rsidRPr="00DF3376" w:rsidRDefault="000B2C52" w:rsidP="000B2C52">
      <w:pPr>
        <w:tabs>
          <w:tab w:val="left" w:pos="2355"/>
        </w:tabs>
      </w:pPr>
    </w:p>
    <w:p w:rsidR="000B2C52" w:rsidRDefault="000B2C52" w:rsidP="000B2C52"/>
    <w:p w:rsidR="000B2C52" w:rsidRDefault="000B2C52" w:rsidP="000B2C52"/>
    <w:p w:rsidR="000B2C52" w:rsidRDefault="000B2C52" w:rsidP="000B2C52"/>
    <w:p w:rsidR="000B2C52" w:rsidRDefault="000B2C52" w:rsidP="000B2C52"/>
    <w:p w:rsidR="000B2C52" w:rsidRDefault="000B2C52" w:rsidP="000B2C52"/>
    <w:p w:rsidR="000B2C52" w:rsidRDefault="000B2C52" w:rsidP="000B2C52"/>
    <w:p w:rsidR="000B2C52" w:rsidRDefault="000B2C52" w:rsidP="000B2C52"/>
    <w:p w:rsidR="000B2C52" w:rsidRDefault="000B2C52" w:rsidP="000B2C52"/>
    <w:p w:rsidR="000B2C52" w:rsidRDefault="000B2C52" w:rsidP="000B2C52"/>
    <w:p w:rsidR="000B2C52" w:rsidRPr="0038676D" w:rsidRDefault="000B2C52" w:rsidP="000B2C52">
      <w:pPr>
        <w:spacing w:after="240"/>
        <w:jc w:val="center"/>
        <w:rPr>
          <w:b/>
          <w:bCs/>
        </w:rPr>
      </w:pPr>
      <w:r w:rsidRPr="0038676D">
        <w:rPr>
          <w:b/>
          <w:bCs/>
        </w:rPr>
        <w:lastRenderedPageBreak/>
        <w:t>Примерная форма доверенности на голосование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418"/>
      </w:tblGrid>
      <w:tr w:rsidR="000B2C52" w:rsidRPr="0038676D" w:rsidTr="002E5114">
        <w:trPr>
          <w:jc w:val="center"/>
        </w:trPr>
        <w:tc>
          <w:tcPr>
            <w:tcW w:w="1984" w:type="dxa"/>
            <w:vAlign w:val="bottom"/>
          </w:tcPr>
          <w:p w:rsidR="000B2C52" w:rsidRPr="0038676D" w:rsidRDefault="000B2C52" w:rsidP="002E5114">
            <w:pPr>
              <w:ind w:right="57"/>
              <w:jc w:val="right"/>
              <w:rPr>
                <w:sz w:val="26"/>
                <w:szCs w:val="26"/>
              </w:rPr>
            </w:pPr>
            <w:r w:rsidRPr="0038676D"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38676D" w:rsidRDefault="000B2C52" w:rsidP="002E51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2C52" w:rsidRPr="0038676D" w:rsidRDefault="000B2C52" w:rsidP="000B2C52">
      <w:pPr>
        <w:ind w:left="3119" w:right="3119"/>
        <w:jc w:val="center"/>
        <w:rPr>
          <w:sz w:val="26"/>
          <w:szCs w:val="26"/>
        </w:rPr>
      </w:pPr>
    </w:p>
    <w:p w:rsidR="000B2C52" w:rsidRPr="0038676D" w:rsidRDefault="000B2C52" w:rsidP="000B2C52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 w:rsidRPr="0038676D">
        <w:rPr>
          <w:sz w:val="16"/>
          <w:szCs w:val="16"/>
        </w:rPr>
        <w:t>(дата прописью)</w:t>
      </w:r>
    </w:p>
    <w:p w:rsidR="000B2C52" w:rsidRPr="0038676D" w:rsidRDefault="000B2C52" w:rsidP="000B2C52">
      <w:pPr>
        <w:tabs>
          <w:tab w:val="right" w:pos="9923"/>
        </w:tabs>
        <w:ind w:left="567"/>
      </w:pPr>
      <w:r w:rsidRPr="0038676D">
        <w:t xml:space="preserve">Я,  </w:t>
      </w:r>
      <w:r w:rsidRPr="0038676D">
        <w:tab/>
        <w:t>,</w:t>
      </w:r>
    </w:p>
    <w:p w:rsidR="000B2C52" w:rsidRPr="0038676D" w:rsidRDefault="000B2C52" w:rsidP="000B2C52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268"/>
        <w:gridCol w:w="454"/>
        <w:gridCol w:w="5500"/>
        <w:gridCol w:w="170"/>
      </w:tblGrid>
      <w:tr w:rsidR="000B2C52" w:rsidRPr="0038676D" w:rsidTr="002E5114">
        <w:tc>
          <w:tcPr>
            <w:tcW w:w="1644" w:type="dxa"/>
            <w:vAlign w:val="bottom"/>
          </w:tcPr>
          <w:p w:rsidR="000B2C52" w:rsidRPr="0038676D" w:rsidRDefault="000B2C52" w:rsidP="002E5114">
            <w:r w:rsidRPr="0038676D"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38676D" w:rsidRDefault="000B2C52" w:rsidP="002E5114">
            <w:pPr>
              <w:jc w:val="center"/>
            </w:pPr>
          </w:p>
        </w:tc>
        <w:tc>
          <w:tcPr>
            <w:tcW w:w="454" w:type="dxa"/>
            <w:vAlign w:val="bottom"/>
          </w:tcPr>
          <w:p w:rsidR="000B2C52" w:rsidRPr="0038676D" w:rsidRDefault="000B2C52" w:rsidP="002E5114">
            <w:pPr>
              <w:ind w:left="57"/>
            </w:pPr>
            <w:r w:rsidRPr="0038676D"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38676D" w:rsidRDefault="000B2C52" w:rsidP="002E5114">
            <w:pPr>
              <w:jc w:val="center"/>
            </w:pPr>
          </w:p>
        </w:tc>
        <w:tc>
          <w:tcPr>
            <w:tcW w:w="170" w:type="dxa"/>
            <w:vAlign w:val="bottom"/>
          </w:tcPr>
          <w:p w:rsidR="000B2C52" w:rsidRPr="0038676D" w:rsidRDefault="000B2C52" w:rsidP="002E5114">
            <w:r w:rsidRPr="0038676D">
              <w:t>,</w:t>
            </w:r>
          </w:p>
        </w:tc>
      </w:tr>
    </w:tbl>
    <w:p w:rsidR="000B2C52" w:rsidRPr="0038676D" w:rsidRDefault="000B2C52" w:rsidP="000B2C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0B2C52" w:rsidRPr="0038676D" w:rsidTr="002E5114">
        <w:tc>
          <w:tcPr>
            <w:tcW w:w="1134" w:type="dxa"/>
            <w:vAlign w:val="bottom"/>
          </w:tcPr>
          <w:p w:rsidR="000B2C52" w:rsidRPr="0038676D" w:rsidRDefault="000B2C52" w:rsidP="002E5114">
            <w:r w:rsidRPr="0038676D">
              <w:t>выданный</w:t>
            </w:r>
          </w:p>
        </w:tc>
        <w:tc>
          <w:tcPr>
            <w:tcW w:w="170" w:type="dxa"/>
            <w:vAlign w:val="bottom"/>
          </w:tcPr>
          <w:p w:rsidR="000B2C52" w:rsidRPr="0038676D" w:rsidRDefault="000B2C52" w:rsidP="002E5114">
            <w:pPr>
              <w:jc w:val="right"/>
            </w:pPr>
            <w:r w:rsidRPr="0038676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38676D" w:rsidRDefault="000B2C52" w:rsidP="002E5114">
            <w:pPr>
              <w:jc w:val="center"/>
            </w:pPr>
          </w:p>
        </w:tc>
        <w:tc>
          <w:tcPr>
            <w:tcW w:w="255" w:type="dxa"/>
            <w:vAlign w:val="bottom"/>
          </w:tcPr>
          <w:p w:rsidR="000B2C52" w:rsidRPr="0038676D" w:rsidRDefault="000B2C52" w:rsidP="002E5114">
            <w:r w:rsidRPr="0038676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38676D" w:rsidRDefault="000B2C52" w:rsidP="002E5114">
            <w:pPr>
              <w:jc w:val="center"/>
            </w:pPr>
          </w:p>
        </w:tc>
        <w:tc>
          <w:tcPr>
            <w:tcW w:w="369" w:type="dxa"/>
            <w:vAlign w:val="bottom"/>
          </w:tcPr>
          <w:p w:rsidR="000B2C52" w:rsidRPr="0038676D" w:rsidRDefault="000B2C52" w:rsidP="002E5114">
            <w:pPr>
              <w:ind w:left="57"/>
            </w:pPr>
            <w:r w:rsidRPr="0038676D">
              <w:t>г.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52" w:rsidRPr="0038676D" w:rsidRDefault="000B2C52" w:rsidP="002E5114">
            <w:pPr>
              <w:jc w:val="center"/>
            </w:pPr>
          </w:p>
        </w:tc>
        <w:tc>
          <w:tcPr>
            <w:tcW w:w="170" w:type="dxa"/>
            <w:vAlign w:val="bottom"/>
          </w:tcPr>
          <w:p w:rsidR="000B2C52" w:rsidRPr="0038676D" w:rsidRDefault="000B2C52" w:rsidP="002E5114">
            <w:r w:rsidRPr="0038676D">
              <w:t>,</w:t>
            </w:r>
          </w:p>
        </w:tc>
      </w:tr>
    </w:tbl>
    <w:p w:rsidR="000B2C52" w:rsidRPr="0038676D" w:rsidRDefault="000B2C52" w:rsidP="000B2C52">
      <w:r w:rsidRPr="0038676D">
        <w:t xml:space="preserve">на праве собственника  </w:t>
      </w:r>
    </w:p>
    <w:p w:rsidR="000B2C52" w:rsidRPr="0038676D" w:rsidRDefault="000B2C52" w:rsidP="000B2C5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B2C52" w:rsidRPr="0038676D" w:rsidRDefault="000B2C52" w:rsidP="000B2C52">
      <w:pPr>
        <w:tabs>
          <w:tab w:val="right" w:pos="9923"/>
        </w:tabs>
        <w:jc w:val="both"/>
      </w:pPr>
      <w:r w:rsidRPr="0038676D"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 w:rsidRPr="0038676D">
        <w:tab/>
        <w:t>,</w:t>
      </w:r>
    </w:p>
    <w:p w:rsidR="000B2C52" w:rsidRPr="0038676D" w:rsidRDefault="000B2C52" w:rsidP="000B2C52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0B2C52" w:rsidRPr="0038676D" w:rsidRDefault="000B2C52" w:rsidP="000B2C52">
      <w:r w:rsidRPr="0038676D">
        <w:t>доля в праве общей собственности на общее имущество в данном многоквартирном доме)</w:t>
      </w:r>
    </w:p>
    <w:p w:rsidR="000B2C52" w:rsidRPr="0038676D" w:rsidRDefault="000B2C52" w:rsidP="000B2C52">
      <w:r w:rsidRPr="0038676D">
        <w:t xml:space="preserve">настоящим доверяю  </w:t>
      </w:r>
    </w:p>
    <w:p w:rsidR="000B2C52" w:rsidRPr="0038676D" w:rsidRDefault="000B2C52" w:rsidP="000B2C52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представителя)</w:t>
      </w:r>
    </w:p>
    <w:p w:rsidR="000B2C52" w:rsidRPr="0038676D" w:rsidRDefault="000B2C52" w:rsidP="000B2C52"/>
    <w:p w:rsidR="000B2C52" w:rsidRPr="0038676D" w:rsidRDefault="000B2C52" w:rsidP="000B2C52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(паспортные данные представителя)</w:t>
      </w:r>
    </w:p>
    <w:p w:rsidR="000B2C52" w:rsidRPr="0038676D" w:rsidRDefault="000B2C52" w:rsidP="000B2C52">
      <w:r w:rsidRPr="0038676D">
        <w:t xml:space="preserve">представлять интересы  </w:t>
      </w:r>
    </w:p>
    <w:p w:rsidR="000B2C52" w:rsidRPr="0038676D" w:rsidRDefault="000B2C52" w:rsidP="000B2C52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0B2C52" w:rsidRPr="0038676D" w:rsidRDefault="000B2C52" w:rsidP="000B2C52">
      <w:r w:rsidRPr="0038676D">
        <w:t>на общем собрании собственников многоквартирного дома, расположенного по адресу:</w:t>
      </w:r>
    </w:p>
    <w:p w:rsidR="000B2C52" w:rsidRPr="0038676D" w:rsidRDefault="000B2C52" w:rsidP="000B2C52"/>
    <w:p w:rsidR="000B2C52" w:rsidRPr="0038676D" w:rsidRDefault="000B2C52" w:rsidP="000B2C52">
      <w:pPr>
        <w:pBdr>
          <w:top w:val="single" w:sz="4" w:space="1" w:color="auto"/>
        </w:pBdr>
        <w:rPr>
          <w:sz w:val="2"/>
          <w:szCs w:val="2"/>
        </w:rPr>
      </w:pPr>
    </w:p>
    <w:p w:rsidR="000B2C52" w:rsidRPr="0038676D" w:rsidRDefault="000B2C52" w:rsidP="000B2C52">
      <w:pPr>
        <w:spacing w:after="240"/>
        <w:jc w:val="both"/>
      </w:pPr>
      <w:r w:rsidRPr="0038676D">
        <w:t>с правом голосования по вопросам, поставленным на голосование общим собранием в повестке дня.</w:t>
      </w:r>
    </w:p>
    <w:p w:rsidR="000B2C52" w:rsidRPr="0038676D" w:rsidRDefault="000B2C52" w:rsidP="000B2C52">
      <w:r w:rsidRPr="0038676D">
        <w:t xml:space="preserve">Настоящая доверенность выдана сроком на  </w:t>
      </w:r>
    </w:p>
    <w:p w:rsidR="000B2C52" w:rsidRPr="0038676D" w:rsidRDefault="000B2C52" w:rsidP="000B2C5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0B2C52" w:rsidRPr="0038676D" w:rsidRDefault="000B2C52" w:rsidP="000B2C52">
      <w:pPr>
        <w:spacing w:after="240"/>
      </w:pPr>
      <w:r w:rsidRPr="0038676D">
        <w:t>без права передоверия.</w:t>
      </w:r>
    </w:p>
    <w:p w:rsidR="000B2C52" w:rsidRPr="0038676D" w:rsidRDefault="000B2C52" w:rsidP="000B2C52">
      <w:pPr>
        <w:tabs>
          <w:tab w:val="left" w:pos="3402"/>
          <w:tab w:val="right" w:pos="9923"/>
        </w:tabs>
      </w:pPr>
      <w:r w:rsidRPr="0038676D">
        <w:t>Подпись  _______________________________________________________________</w:t>
      </w:r>
    </w:p>
    <w:p w:rsidR="000B2C52" w:rsidRPr="00AA3C01" w:rsidRDefault="000B2C52" w:rsidP="000B2C52">
      <w:pPr>
        <w:tabs>
          <w:tab w:val="left" w:pos="3402"/>
          <w:tab w:val="right" w:pos="9923"/>
        </w:tabs>
        <w:jc w:val="center"/>
        <w:rPr>
          <w:i/>
          <w:sz w:val="16"/>
          <w:szCs w:val="16"/>
        </w:rPr>
      </w:pPr>
      <w:r w:rsidRPr="0038676D">
        <w:rPr>
          <w:i/>
          <w:sz w:val="16"/>
          <w:szCs w:val="16"/>
        </w:rPr>
        <w:t>(Ф.И.О. собственника помещения в многоквартирном доме)</w:t>
      </w:r>
    </w:p>
    <w:p w:rsidR="000B2C52" w:rsidRDefault="000B2C52" w:rsidP="000B2C52"/>
    <w:p w:rsidR="000B2C52" w:rsidRDefault="000B2C52" w:rsidP="000B2C52"/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Default="000B2C52" w:rsidP="000B2C52">
      <w:pPr>
        <w:jc w:val="both"/>
      </w:pPr>
    </w:p>
    <w:p w:rsidR="000B2C52" w:rsidRPr="0038676D" w:rsidRDefault="000B2C52" w:rsidP="000B2C52">
      <w:pPr>
        <w:jc w:val="right"/>
      </w:pPr>
      <w:r w:rsidRPr="0038676D">
        <w:lastRenderedPageBreak/>
        <w:t xml:space="preserve">Приложение к протоколу № ___ </w:t>
      </w:r>
    </w:p>
    <w:p w:rsidR="000B2C52" w:rsidRPr="0038676D" w:rsidRDefault="000B2C52" w:rsidP="000B2C52">
      <w:pPr>
        <w:jc w:val="right"/>
      </w:pPr>
      <w:r w:rsidRPr="0038676D">
        <w:t>от «___»______________20 ___ года</w:t>
      </w:r>
    </w:p>
    <w:p w:rsidR="000B2C52" w:rsidRPr="0038676D" w:rsidRDefault="000B2C52" w:rsidP="000B2C52">
      <w:pPr>
        <w:jc w:val="right"/>
      </w:pPr>
      <w:r w:rsidRPr="0038676D">
        <w:t xml:space="preserve">общего собрания собственников помещений </w:t>
      </w:r>
    </w:p>
    <w:p w:rsidR="000B2C52" w:rsidRPr="0038676D" w:rsidRDefault="000B2C52" w:rsidP="000B2C52">
      <w:pPr>
        <w:jc w:val="right"/>
      </w:pPr>
      <w:r w:rsidRPr="0038676D">
        <w:t xml:space="preserve">в многоквартирном доме </w:t>
      </w:r>
    </w:p>
    <w:p w:rsidR="000B2C52" w:rsidRPr="0038676D" w:rsidRDefault="000B2C52" w:rsidP="000B2C52">
      <w:pPr>
        <w:jc w:val="right"/>
      </w:pPr>
      <w:r w:rsidRPr="0038676D">
        <w:t>по адресу: __________________________</w:t>
      </w:r>
    </w:p>
    <w:p w:rsidR="000B2C52" w:rsidRPr="0038676D" w:rsidRDefault="000B2C52" w:rsidP="000B2C52">
      <w:pPr>
        <w:jc w:val="right"/>
      </w:pPr>
      <w:r w:rsidRPr="0038676D">
        <w:t>__________________________</w:t>
      </w:r>
    </w:p>
    <w:p w:rsidR="000B2C52" w:rsidRPr="0038676D" w:rsidRDefault="000B2C52" w:rsidP="000B2C52">
      <w:pPr>
        <w:jc w:val="center"/>
        <w:rPr>
          <w:b/>
          <w:bCs/>
          <w:sz w:val="26"/>
          <w:szCs w:val="26"/>
        </w:rPr>
      </w:pPr>
      <w:r w:rsidRPr="0038676D">
        <w:rPr>
          <w:b/>
          <w:bCs/>
          <w:sz w:val="26"/>
          <w:szCs w:val="26"/>
        </w:rPr>
        <w:t>СООБЩЕНИЕ</w:t>
      </w:r>
      <w:r w:rsidRPr="0038676D">
        <w:rPr>
          <w:b/>
          <w:bCs/>
          <w:sz w:val="26"/>
          <w:szCs w:val="26"/>
        </w:rPr>
        <w:br/>
        <w:t>О ПРОВЕДЕНИИ ОБЩЕГО СОБРАНИЯ СОБСТВЕННИКОВ</w:t>
      </w:r>
      <w:r w:rsidRPr="0038676D">
        <w:rPr>
          <w:b/>
          <w:bCs/>
          <w:sz w:val="26"/>
          <w:szCs w:val="26"/>
        </w:rPr>
        <w:br/>
        <w:t>ПОМЕЩЕНИЙ В МНОГОКВАРТИРНОМ ДОМЕ, РАСПОЛОЖЕННОМ</w:t>
      </w:r>
      <w:r w:rsidRPr="0038676D">
        <w:rPr>
          <w:b/>
          <w:bCs/>
          <w:sz w:val="26"/>
          <w:szCs w:val="26"/>
        </w:rPr>
        <w:br/>
        <w:t>ПО АДРЕСУ:</w:t>
      </w:r>
      <w:r>
        <w:rPr>
          <w:b/>
          <w:bCs/>
          <w:sz w:val="26"/>
          <w:szCs w:val="26"/>
        </w:rPr>
        <w:t>_________________________________________________________</w:t>
      </w:r>
    </w:p>
    <w:p w:rsidR="000B2C52" w:rsidRDefault="000B2C52" w:rsidP="000B2C52">
      <w:pPr>
        <w:ind w:left="567"/>
      </w:pPr>
    </w:p>
    <w:p w:rsidR="000B2C52" w:rsidRPr="0038676D" w:rsidRDefault="000B2C52" w:rsidP="000B2C52">
      <w:pPr>
        <w:ind w:left="567"/>
      </w:pPr>
      <w:r w:rsidRPr="0038676D">
        <w:t xml:space="preserve">Сообщаем Вам, что по инициативе  </w:t>
      </w:r>
    </w:p>
    <w:p w:rsidR="000B2C52" w:rsidRPr="0038676D" w:rsidRDefault="000B2C52" w:rsidP="000B2C52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0B2C52" w:rsidRDefault="000B2C52" w:rsidP="000B2C52">
      <w:pPr>
        <w:jc w:val="both"/>
      </w:pPr>
      <w:r w:rsidRPr="0038676D">
        <w:t>(</w:t>
      </w:r>
      <w:r w:rsidRPr="005713A9">
        <w:rPr>
          <w:i/>
          <w:sz w:val="20"/>
          <w:szCs w:val="20"/>
        </w:rPr>
        <w:t xml:space="preserve">указывается Ф.И.О. собственника(ов) помещений в многоквартирном доме и номера их помещений) </w:t>
      </w:r>
      <w:r w:rsidRPr="005713A9">
        <w:rPr>
          <w:i/>
          <w:sz w:val="20"/>
          <w:szCs w:val="20"/>
        </w:rPr>
        <w:sym w:font="Symbol" w:char="F02D"/>
      </w:r>
      <w:r w:rsidRPr="005713A9">
        <w:rPr>
          <w:i/>
          <w:sz w:val="20"/>
          <w:szCs w:val="20"/>
        </w:rPr>
        <w:t xml:space="preserve"> инициаторов общего собрания</w:t>
      </w:r>
      <w:r>
        <w:rPr>
          <w:i/>
          <w:sz w:val="20"/>
          <w:szCs w:val="20"/>
        </w:rPr>
        <w:t>)</w:t>
      </w:r>
      <w:r w:rsidRPr="0038676D">
        <w:t xml:space="preserve"> будет проводиться общее собрание собственников помещений в многоквартирном доме, расположенном по адресу:  </w:t>
      </w:r>
      <w:r>
        <w:t>______________________________</w:t>
      </w:r>
    </w:p>
    <w:p w:rsidR="000B2C52" w:rsidRPr="005713A9" w:rsidRDefault="000B2C52" w:rsidP="000B2C52">
      <w:pPr>
        <w:jc w:val="both"/>
        <w:rPr>
          <w:i/>
          <w:sz w:val="20"/>
          <w:szCs w:val="20"/>
        </w:rPr>
      </w:pPr>
      <w:r>
        <w:t xml:space="preserve">____________________ в ___________________________форме голосования </w:t>
      </w:r>
      <w:r w:rsidRPr="005713A9">
        <w:rPr>
          <w:i/>
          <w:sz w:val="20"/>
          <w:szCs w:val="20"/>
        </w:rPr>
        <w:t xml:space="preserve">(указать форму общего собрания </w:t>
      </w:r>
      <w:r w:rsidRPr="005713A9">
        <w:rPr>
          <w:i/>
          <w:sz w:val="20"/>
          <w:szCs w:val="20"/>
        </w:rPr>
        <w:sym w:font="Symbol" w:char="F02D"/>
      </w:r>
      <w:r w:rsidRPr="005713A9">
        <w:rPr>
          <w:i/>
          <w:sz w:val="20"/>
          <w:szCs w:val="20"/>
        </w:rPr>
        <w:t xml:space="preserve"> очная, заочная, очно-заочная форма),</w:t>
      </w:r>
    </w:p>
    <w:p w:rsidR="000B2C52" w:rsidRDefault="000B2C52" w:rsidP="000B2C52">
      <w:pPr>
        <w:tabs>
          <w:tab w:val="left" w:pos="8505"/>
        </w:tabs>
        <w:ind w:left="567"/>
      </w:pPr>
    </w:p>
    <w:p w:rsidR="000B2C52" w:rsidRPr="0038676D" w:rsidRDefault="000B2C52" w:rsidP="000B2C52">
      <w:pPr>
        <w:tabs>
          <w:tab w:val="left" w:pos="8505"/>
        </w:tabs>
        <w:ind w:left="567"/>
        <w:rPr>
          <w:sz w:val="2"/>
          <w:szCs w:val="2"/>
        </w:rPr>
      </w:pPr>
      <w:r w:rsidRPr="0038676D">
        <w:t xml:space="preserve">Дата проведения общего собрания  </w:t>
      </w:r>
      <w:r>
        <w:t>__________________________________________</w:t>
      </w:r>
    </w:p>
    <w:p w:rsidR="000B2C52" w:rsidRPr="0038676D" w:rsidRDefault="000B2C52" w:rsidP="000B2C52">
      <w:pPr>
        <w:tabs>
          <w:tab w:val="left" w:pos="8505"/>
        </w:tabs>
        <w:ind w:left="567"/>
        <w:rPr>
          <w:sz w:val="2"/>
          <w:szCs w:val="2"/>
        </w:rPr>
      </w:pPr>
      <w:r w:rsidRPr="0038676D">
        <w:t xml:space="preserve">Место проведения общего собрания  </w:t>
      </w:r>
      <w:r>
        <w:t>_________________________________________</w:t>
      </w:r>
    </w:p>
    <w:p w:rsidR="000B2C52" w:rsidRDefault="000B2C52" w:rsidP="000B2C52">
      <w:pPr>
        <w:tabs>
          <w:tab w:val="left" w:pos="8505"/>
        </w:tabs>
        <w:ind w:left="567"/>
      </w:pPr>
      <w:r w:rsidRPr="0038676D">
        <w:t xml:space="preserve">Время проведения общего собрания  </w:t>
      </w:r>
      <w:r>
        <w:t>________________________________________</w:t>
      </w:r>
      <w:r w:rsidRPr="0038676D">
        <w:tab/>
      </w:r>
    </w:p>
    <w:p w:rsidR="000B2C52" w:rsidRDefault="000B2C52" w:rsidP="000B2C52">
      <w:r w:rsidRPr="0038676D">
        <w:tab/>
      </w:r>
    </w:p>
    <w:p w:rsidR="000B2C52" w:rsidRDefault="000B2C52" w:rsidP="000B2C52">
      <w:r w:rsidRPr="0038676D">
        <w:t>Повестка дня общего собрания:</w:t>
      </w:r>
    </w:p>
    <w:p w:rsidR="000B2C52" w:rsidRPr="0038676D" w:rsidRDefault="000B2C52" w:rsidP="000B2C52"/>
    <w:p w:rsidR="000B2C52" w:rsidRPr="00860D60" w:rsidRDefault="000B2C52" w:rsidP="000B2C52">
      <w:pPr>
        <w:jc w:val="both"/>
        <w:rPr>
          <w:b/>
        </w:rPr>
      </w:pPr>
      <w:r w:rsidRPr="00860D60">
        <w:rPr>
          <w:b/>
        </w:rPr>
        <w:t>1. Выбор Председателя и секретаря общего собран</w:t>
      </w:r>
      <w:r>
        <w:rPr>
          <w:b/>
        </w:rPr>
        <w:t>ия.</w:t>
      </w:r>
    </w:p>
    <w:p w:rsidR="000B2C52" w:rsidRPr="00860D60" w:rsidRDefault="000B2C52" w:rsidP="000B2C52">
      <w:pPr>
        <w:jc w:val="both"/>
        <w:rPr>
          <w:b/>
        </w:rPr>
      </w:pPr>
      <w:r>
        <w:rPr>
          <w:b/>
        </w:rPr>
        <w:t>2. Выбор счетной комиссии.</w:t>
      </w:r>
    </w:p>
    <w:p w:rsidR="000B2C52" w:rsidRPr="00C2576D" w:rsidRDefault="000B2C52" w:rsidP="000B2C52">
      <w:pPr>
        <w:jc w:val="both"/>
        <w:rPr>
          <w:b/>
        </w:rPr>
      </w:pPr>
      <w:r w:rsidRPr="0025492C">
        <w:rPr>
          <w:b/>
        </w:rPr>
        <w:t xml:space="preserve">3. </w:t>
      </w:r>
      <w:r w:rsidRPr="00E6037C">
        <w:rPr>
          <w:b/>
        </w:rPr>
        <w:t xml:space="preserve">О размещении временно свободных средств фонда капитального ремонта </w:t>
      </w:r>
      <w:r w:rsidRPr="00C2576D">
        <w:rPr>
          <w:b/>
        </w:rPr>
        <w:t>многоквартирного дома, формируемого на специальном счете, на специальном депозите;</w:t>
      </w:r>
    </w:p>
    <w:p w:rsidR="000B2C52" w:rsidRPr="00C2576D" w:rsidRDefault="000B2C52" w:rsidP="000B2C52">
      <w:pPr>
        <w:jc w:val="both"/>
        <w:rPr>
          <w:b/>
        </w:rPr>
      </w:pPr>
      <w:r w:rsidRPr="00C2576D">
        <w:rPr>
          <w:b/>
        </w:rPr>
        <w:t xml:space="preserve">4. Выбор кредитной организации, с которой должен быть заключен </w:t>
      </w:r>
      <w:r w:rsidRPr="00C2576D">
        <w:rPr>
          <w:rStyle w:val="blk"/>
        </w:rPr>
        <w:t>договор специального депозита</w:t>
      </w:r>
      <w:r w:rsidRPr="00C2576D">
        <w:rPr>
          <w:b/>
        </w:rPr>
        <w:t>;</w:t>
      </w:r>
    </w:p>
    <w:p w:rsidR="000B2C52" w:rsidRPr="00C2576D" w:rsidRDefault="000B2C52" w:rsidP="000B2C52">
      <w:pPr>
        <w:jc w:val="both"/>
        <w:rPr>
          <w:b/>
        </w:rPr>
      </w:pPr>
      <w:r w:rsidRPr="00C2576D">
        <w:rPr>
          <w:b/>
        </w:rPr>
        <w:t>5. Об определении размера временно свободных средств фонда капитального ремонта, подлежащих размещению на специальном депозите;</w:t>
      </w:r>
    </w:p>
    <w:p w:rsidR="000B2C52" w:rsidRPr="00C2576D" w:rsidRDefault="000B2C52" w:rsidP="000B2C52">
      <w:pPr>
        <w:jc w:val="both"/>
        <w:rPr>
          <w:b/>
        </w:rPr>
      </w:pPr>
      <w:r w:rsidRPr="00C2576D">
        <w:rPr>
          <w:b/>
        </w:rPr>
        <w:t>6. Об утверждении срока размещения временно свободных средств фонда капитального ремонта на специальном депозите;</w:t>
      </w:r>
    </w:p>
    <w:p w:rsidR="000B2C52" w:rsidRPr="00C2576D" w:rsidRDefault="000B2C52" w:rsidP="000B2C52">
      <w:pPr>
        <w:jc w:val="both"/>
        <w:rPr>
          <w:b/>
        </w:rPr>
      </w:pPr>
      <w:r w:rsidRPr="00C2576D">
        <w:rPr>
          <w:b/>
        </w:rPr>
        <w:t>7. Выбор представителя собственников помещений и предоставление ему полномочий на осуществление действий, связанных с согласованием условий размещения временно свободных средств на специальном депозите;</w:t>
      </w:r>
    </w:p>
    <w:p w:rsidR="000B2C52" w:rsidRPr="00C2576D" w:rsidRDefault="000B2C52" w:rsidP="000B2C52">
      <w:pPr>
        <w:jc w:val="both"/>
        <w:rPr>
          <w:b/>
        </w:rPr>
      </w:pPr>
      <w:r w:rsidRPr="00C2576D">
        <w:rPr>
          <w:b/>
        </w:rPr>
        <w:t xml:space="preserve">8. Выбор лица, уполномоченного на заключение </w:t>
      </w:r>
      <w:r w:rsidRPr="00C2576D">
        <w:rPr>
          <w:rStyle w:val="blk"/>
        </w:rPr>
        <w:t>договора специального депозита</w:t>
      </w:r>
      <w:r w:rsidRPr="00C2576D">
        <w:rPr>
          <w:b/>
        </w:rPr>
        <w:t xml:space="preserve"> в целях размещения временно свободных средств фонда капитального ремонта, формируемого на специальном счете;</w:t>
      </w:r>
    </w:p>
    <w:p w:rsidR="000B2C52" w:rsidRPr="00860D60" w:rsidRDefault="000B2C52" w:rsidP="000B2C52">
      <w:pPr>
        <w:jc w:val="both"/>
        <w:rPr>
          <w:b/>
        </w:rPr>
      </w:pPr>
      <w:r w:rsidRPr="00C2576D">
        <w:rPr>
          <w:b/>
        </w:rPr>
        <w:t>9. Определение помещения многоквартирного дома,  доступного для всех собственников помещений в данном доме, для размещения сообщения</w:t>
      </w:r>
      <w:r w:rsidRPr="00983C2F">
        <w:rPr>
          <w:b/>
        </w:rPr>
        <w:t xml:space="preserve"> о решениях, принятых общим собранием собственников помещений в многоквартирном доме, а также итогах голосования</w:t>
      </w:r>
      <w:r>
        <w:rPr>
          <w:b/>
        </w:rPr>
        <w:t>.</w:t>
      </w:r>
    </w:p>
    <w:p w:rsidR="000B2C52" w:rsidRPr="00860D60" w:rsidRDefault="000B2C52" w:rsidP="000B2C52">
      <w:pPr>
        <w:jc w:val="both"/>
        <w:rPr>
          <w:b/>
        </w:rPr>
      </w:pPr>
      <w:r>
        <w:rPr>
          <w:b/>
        </w:rPr>
        <w:t>10</w:t>
      </w:r>
      <w:r w:rsidRPr="00860D60">
        <w:rPr>
          <w:b/>
        </w:rPr>
        <w:t xml:space="preserve">. </w:t>
      </w:r>
      <w:r>
        <w:rPr>
          <w:b/>
        </w:rPr>
        <w:t>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0B2C52" w:rsidRDefault="000B2C52" w:rsidP="000B2C52">
      <w:pPr>
        <w:ind w:firstLine="567"/>
        <w:jc w:val="both"/>
      </w:pPr>
    </w:p>
    <w:p w:rsidR="000B2C52" w:rsidRPr="0038676D" w:rsidRDefault="000B2C52" w:rsidP="000B2C52">
      <w:pPr>
        <w:ind w:firstLine="567"/>
        <w:jc w:val="both"/>
      </w:pPr>
      <w:r w:rsidRPr="0038676D"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</w:t>
      </w:r>
    </w:p>
    <w:p w:rsidR="000B2C52" w:rsidRPr="0038676D" w:rsidRDefault="000B2C52" w:rsidP="000B2C52">
      <w:pPr>
        <w:ind w:firstLine="567"/>
        <w:jc w:val="both"/>
      </w:pPr>
      <w:r w:rsidRPr="0038676D">
        <w:t xml:space="preserve"> </w:t>
      </w:r>
    </w:p>
    <w:p w:rsidR="000B2C52" w:rsidRPr="0038676D" w:rsidRDefault="000B2C52" w:rsidP="000B2C52">
      <w:pPr>
        <w:pBdr>
          <w:top w:val="single" w:sz="4" w:space="1" w:color="auto"/>
        </w:pBdr>
        <w:rPr>
          <w:sz w:val="2"/>
          <w:szCs w:val="2"/>
        </w:rPr>
      </w:pPr>
    </w:p>
    <w:p w:rsidR="000B2C52" w:rsidRPr="0038676D" w:rsidRDefault="000B2C52" w:rsidP="000B2C52"/>
    <w:p w:rsidR="000B2C52" w:rsidRPr="0038676D" w:rsidRDefault="000B2C52" w:rsidP="000B2C52">
      <w:pPr>
        <w:pBdr>
          <w:top w:val="single" w:sz="4" w:space="1" w:color="auto"/>
        </w:pBdr>
        <w:rPr>
          <w:sz w:val="2"/>
          <w:szCs w:val="2"/>
        </w:rPr>
      </w:pPr>
    </w:p>
    <w:p w:rsidR="000B2C52" w:rsidRPr="0038676D" w:rsidRDefault="000B2C52" w:rsidP="000B2C52"/>
    <w:p w:rsidR="000B2C52" w:rsidRPr="0038676D" w:rsidRDefault="000B2C52" w:rsidP="000B2C52">
      <w:pPr>
        <w:pBdr>
          <w:top w:val="single" w:sz="4" w:space="1" w:color="auto"/>
        </w:pBdr>
        <w:rPr>
          <w:sz w:val="2"/>
          <w:szCs w:val="2"/>
        </w:rPr>
      </w:pPr>
    </w:p>
    <w:p w:rsidR="000B2C52" w:rsidRPr="0038676D" w:rsidRDefault="000B2C52" w:rsidP="000B2C52">
      <w:pPr>
        <w:tabs>
          <w:tab w:val="right" w:pos="9923"/>
        </w:tabs>
      </w:pPr>
      <w:r w:rsidRPr="0038676D">
        <w:tab/>
        <w:t>.</w:t>
      </w:r>
    </w:p>
    <w:p w:rsidR="000B2C52" w:rsidRPr="0038676D" w:rsidRDefault="000B2C52" w:rsidP="000B2C5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B2C52" w:rsidRPr="0038676D" w:rsidRDefault="000B2C52" w:rsidP="000B2C52">
      <w:pPr>
        <w:spacing w:after="240"/>
        <w:ind w:firstLine="567"/>
        <w:jc w:val="both"/>
      </w:pPr>
      <w:r w:rsidRPr="0038676D"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0B2C52" w:rsidRPr="0038676D" w:rsidRDefault="000B2C52" w:rsidP="000B2C52">
      <w:pPr>
        <w:ind w:left="567"/>
      </w:pPr>
      <w:r w:rsidRPr="0038676D">
        <w:t>Инициатор (инициативная группа):</w:t>
      </w:r>
    </w:p>
    <w:p w:rsidR="000B2C52" w:rsidRPr="0038676D" w:rsidRDefault="000B2C52" w:rsidP="000B2C52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0B2C52" w:rsidRPr="0038676D" w:rsidRDefault="000B2C52" w:rsidP="000B2C52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0B2C52" w:rsidRPr="0038676D" w:rsidRDefault="000B2C52" w:rsidP="000B2C52">
      <w:r w:rsidRPr="0038676D">
        <w:t>принадлежащего на праве собственности);</w:t>
      </w:r>
    </w:p>
    <w:p w:rsidR="000B2C52" w:rsidRPr="0038676D" w:rsidRDefault="000B2C52" w:rsidP="000B2C52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0B2C52" w:rsidRPr="0038676D" w:rsidRDefault="000B2C52" w:rsidP="000B2C52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0B2C52" w:rsidRPr="0038676D" w:rsidRDefault="000B2C52" w:rsidP="000B2C52">
      <w:r w:rsidRPr="0038676D">
        <w:t>принадлежащего на праве собственности);</w:t>
      </w:r>
    </w:p>
    <w:p w:rsidR="000B2C52" w:rsidRPr="0038676D" w:rsidRDefault="000B2C52" w:rsidP="000B2C52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0B2C52" w:rsidRPr="0038676D" w:rsidRDefault="000B2C52" w:rsidP="000B2C52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0B2C52" w:rsidRPr="0038676D" w:rsidRDefault="000B2C52" w:rsidP="000B2C52">
      <w:r w:rsidRPr="0038676D">
        <w:t>принадлежащего на праве собственности);</w:t>
      </w:r>
    </w:p>
    <w:p w:rsidR="000B2C52" w:rsidRPr="0038676D" w:rsidRDefault="000B2C52" w:rsidP="000B2C52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0B2C52" w:rsidRPr="0038676D" w:rsidRDefault="000B2C52" w:rsidP="000B2C52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0B2C52" w:rsidRPr="0038676D" w:rsidRDefault="000B2C52" w:rsidP="000B2C52">
      <w:r w:rsidRPr="0038676D">
        <w:t>принадлежащего на праве собственности).</w:t>
      </w:r>
    </w:p>
    <w:p w:rsidR="000B2C52" w:rsidRDefault="000B2C52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sectPr w:rsidR="004942C7" w:rsidSect="00C2576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CA" w:rsidRDefault="004F4CCA">
      <w:r>
        <w:separator/>
      </w:r>
    </w:p>
  </w:endnote>
  <w:endnote w:type="continuationSeparator" w:id="1">
    <w:p w:rsidR="004F4CCA" w:rsidRDefault="004F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CA" w:rsidRDefault="004F4CCA">
      <w:r>
        <w:separator/>
      </w:r>
    </w:p>
  </w:footnote>
  <w:footnote w:type="continuationSeparator" w:id="1">
    <w:p w:rsidR="004F4CCA" w:rsidRDefault="004F4CCA">
      <w:r>
        <w:continuationSeparator/>
      </w:r>
    </w:p>
  </w:footnote>
  <w:footnote w:id="2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Датой 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3">
    <w:p w:rsidR="006C6291" w:rsidRDefault="006C6291" w:rsidP="00BE3C05">
      <w:pPr>
        <w:pStyle w:val="a4"/>
      </w:pPr>
      <w:r>
        <w:rPr>
          <w:rStyle w:val="a6"/>
        </w:rPr>
        <w:footnoteRef/>
      </w:r>
      <w:r>
        <w:t xml:space="preserve">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r:id="rId1" w:history="1">
        <w:r>
          <w:rPr>
            <w:rStyle w:val="a7"/>
          </w:rPr>
          <w:t>пунктом 12</w:t>
        </w:r>
      </w:hyperlink>
      <w:r>
        <w:t xml:space="preserve"> Требований к оформлению протоколов общих собраний собственников помещений в многоквартирных домах, утвержденных Приказом Минстроя России от 25.12.2015 N 937/пр. Список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</w:footnote>
  <w:footnote w:id="4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Рекомендуется 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</w:p>
  </w:footnote>
  <w:footnote w:id="5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Нежилое помещение – помещение в МКД, которое не является жилым помещением и не относится к общему имуществу многоквартирного дома и местам общего пользования, используется при подсчете голосов. </w:t>
      </w:r>
    </w:p>
  </w:footnote>
  <w:footnote w:id="6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Жилые и нежилые помещения, а также места общего пользования. </w:t>
      </w:r>
    </w:p>
    <w:p w:rsidR="006C6291" w:rsidRDefault="006C6291" w:rsidP="00797AC3">
      <w:pPr>
        <w:pStyle w:val="a4"/>
        <w:jc w:val="both"/>
      </w:pPr>
      <w:r>
        <w:t xml:space="preserve">Графа «Общая площадь многоквартирного дома» заполняется собственниками в целях уточнения сведений, содержащихся в региональной программе, не используется при подсчете голосов. </w:t>
      </w:r>
    </w:p>
  </w:footnote>
  <w:footnote w:id="7">
    <w:p w:rsidR="006C6291" w:rsidRPr="008C11F0" w:rsidRDefault="006C6291" w:rsidP="002752B2">
      <w:pPr>
        <w:jc w:val="both"/>
        <w:rPr>
          <w:sz w:val="20"/>
          <w:szCs w:val="20"/>
        </w:rPr>
      </w:pPr>
      <w:r w:rsidRPr="003A757D">
        <w:rPr>
          <w:rStyle w:val="a6"/>
          <w:sz w:val="20"/>
          <w:szCs w:val="20"/>
        </w:rPr>
        <w:footnoteRef/>
      </w:r>
      <w:r w:rsidRPr="003A757D">
        <w:rPr>
          <w:sz w:val="20"/>
          <w:szCs w:val="20"/>
        </w:rPr>
        <w:t xml:space="preserve"> Процент проголосовавших рассчитывается как площадь в кв. метрах, принадлежащая на праве собственности </w:t>
      </w:r>
      <w:r>
        <w:rPr>
          <w:sz w:val="20"/>
          <w:szCs w:val="20"/>
        </w:rPr>
        <w:t xml:space="preserve">проголосовавшим </w:t>
      </w:r>
      <w:r w:rsidRPr="003A757D">
        <w:rPr>
          <w:sz w:val="20"/>
          <w:szCs w:val="20"/>
        </w:rPr>
        <w:t>собственникам помещений МКД, разделенная на площадь жилых и нежилых помещений в МКД и помноженная на 100.</w:t>
      </w:r>
    </w:p>
  </w:footnote>
  <w:footnote w:id="8">
    <w:p w:rsidR="00B9118B" w:rsidRDefault="00B9118B" w:rsidP="00B9118B">
      <w:pPr>
        <w:pStyle w:val="a4"/>
      </w:pPr>
      <w:r w:rsidRPr="00B9118B">
        <w:rPr>
          <w:rStyle w:val="a6"/>
        </w:rPr>
        <w:footnoteRef/>
      </w:r>
      <w:r w:rsidRPr="00B9118B">
        <w:t xml:space="preserve"> Специальный депозит может быть открыт в российских кредитных организациях, величина собственных средств которых не менее чем 250 млрд. руб.,</w:t>
      </w:r>
      <w:r>
        <w:t xml:space="preserve"> </w:t>
      </w:r>
      <w:r w:rsidRPr="00B9118B">
        <w:t xml:space="preserve">имеющих кредитный рейтинг не ниже уровня "A + (RU)" и (или) "ruA+". Центральный банк Российской Федерации ежеквартально размещает информацию о кредитных организациях, которые соответствуют установленным требованиям на своем официальном сайте в сети "Интернет". </w:t>
      </w:r>
    </w:p>
  </w:footnote>
  <w:footnote w:id="9">
    <w:p w:rsidR="000B2C52" w:rsidRDefault="000B2C52" w:rsidP="000B2C52">
      <w:pPr>
        <w:pStyle w:val="a4"/>
        <w:jc w:val="both"/>
      </w:pPr>
      <w:r>
        <w:rPr>
          <w:rStyle w:val="a6"/>
        </w:rPr>
        <w:footnoteRef/>
      </w:r>
      <w:r>
        <w:t xml:space="preserve"> В случае долевой собственности указывается площадь в кв. метрах, принадлежащая собственнику соразмерно его доли в праве собственности.</w:t>
      </w:r>
    </w:p>
  </w:footnote>
  <w:footnote w:id="10">
    <w:p w:rsidR="000B2C52" w:rsidRDefault="000B2C52" w:rsidP="000B2C52">
      <w:pPr>
        <w:pStyle w:val="a4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946"/>
    <w:multiLevelType w:val="hybridMultilevel"/>
    <w:tmpl w:val="765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C6C"/>
    <w:multiLevelType w:val="hybridMultilevel"/>
    <w:tmpl w:val="749E6F84"/>
    <w:lvl w:ilvl="0" w:tplc="4FA273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21D94"/>
    <w:multiLevelType w:val="hybridMultilevel"/>
    <w:tmpl w:val="81FACC1A"/>
    <w:lvl w:ilvl="0" w:tplc="CAD4BD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0141B3F"/>
    <w:multiLevelType w:val="hybridMultilevel"/>
    <w:tmpl w:val="FC5C1190"/>
    <w:lvl w:ilvl="0" w:tplc="C0CA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F5B60"/>
    <w:multiLevelType w:val="hybridMultilevel"/>
    <w:tmpl w:val="0D5C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AC0"/>
    <w:rsid w:val="000069AC"/>
    <w:rsid w:val="00012F61"/>
    <w:rsid w:val="00014A46"/>
    <w:rsid w:val="00015C33"/>
    <w:rsid w:val="00016024"/>
    <w:rsid w:val="0004012D"/>
    <w:rsid w:val="000520F5"/>
    <w:rsid w:val="00056473"/>
    <w:rsid w:val="00072045"/>
    <w:rsid w:val="000729F5"/>
    <w:rsid w:val="00096D7D"/>
    <w:rsid w:val="000A2DF6"/>
    <w:rsid w:val="000A5E87"/>
    <w:rsid w:val="000B2C52"/>
    <w:rsid w:val="000C3EC9"/>
    <w:rsid w:val="000D1648"/>
    <w:rsid w:val="000D1764"/>
    <w:rsid w:val="000E5AFC"/>
    <w:rsid w:val="000F0575"/>
    <w:rsid w:val="000F35B4"/>
    <w:rsid w:val="00107AB0"/>
    <w:rsid w:val="00114C8D"/>
    <w:rsid w:val="0012364B"/>
    <w:rsid w:val="001369FF"/>
    <w:rsid w:val="00140DDD"/>
    <w:rsid w:val="00154657"/>
    <w:rsid w:val="001562D8"/>
    <w:rsid w:val="00156BFF"/>
    <w:rsid w:val="00160B5D"/>
    <w:rsid w:val="00176A2F"/>
    <w:rsid w:val="0019103B"/>
    <w:rsid w:val="001962CB"/>
    <w:rsid w:val="00197BAD"/>
    <w:rsid w:val="001A4D08"/>
    <w:rsid w:val="001B22AE"/>
    <w:rsid w:val="001B35A3"/>
    <w:rsid w:val="001B46F2"/>
    <w:rsid w:val="001C4E92"/>
    <w:rsid w:val="001D1133"/>
    <w:rsid w:val="001F3A6B"/>
    <w:rsid w:val="001F6B33"/>
    <w:rsid w:val="00201E3F"/>
    <w:rsid w:val="00210367"/>
    <w:rsid w:val="00214C38"/>
    <w:rsid w:val="0021693F"/>
    <w:rsid w:val="00216CBC"/>
    <w:rsid w:val="00236241"/>
    <w:rsid w:val="00250CE0"/>
    <w:rsid w:val="0025492C"/>
    <w:rsid w:val="00256A8E"/>
    <w:rsid w:val="002752B2"/>
    <w:rsid w:val="00280BE3"/>
    <w:rsid w:val="00281A22"/>
    <w:rsid w:val="00286BDA"/>
    <w:rsid w:val="00290CF8"/>
    <w:rsid w:val="002946F7"/>
    <w:rsid w:val="002A2D11"/>
    <w:rsid w:val="002A3BAE"/>
    <w:rsid w:val="002A5413"/>
    <w:rsid w:val="002A7841"/>
    <w:rsid w:val="002B28E6"/>
    <w:rsid w:val="002C5DFB"/>
    <w:rsid w:val="002E3572"/>
    <w:rsid w:val="002E45D5"/>
    <w:rsid w:val="002E6AC7"/>
    <w:rsid w:val="002F591A"/>
    <w:rsid w:val="00300DDE"/>
    <w:rsid w:val="003044B4"/>
    <w:rsid w:val="00305774"/>
    <w:rsid w:val="003145CF"/>
    <w:rsid w:val="00322B6F"/>
    <w:rsid w:val="003277AB"/>
    <w:rsid w:val="00330419"/>
    <w:rsid w:val="0035040C"/>
    <w:rsid w:val="00365885"/>
    <w:rsid w:val="00386613"/>
    <w:rsid w:val="0039004C"/>
    <w:rsid w:val="00392727"/>
    <w:rsid w:val="003A6989"/>
    <w:rsid w:val="003A757D"/>
    <w:rsid w:val="003E28A6"/>
    <w:rsid w:val="003E6234"/>
    <w:rsid w:val="004055D0"/>
    <w:rsid w:val="00407F9E"/>
    <w:rsid w:val="00426F30"/>
    <w:rsid w:val="00430D44"/>
    <w:rsid w:val="004327B1"/>
    <w:rsid w:val="00440945"/>
    <w:rsid w:val="00446845"/>
    <w:rsid w:val="00454F89"/>
    <w:rsid w:val="004617DD"/>
    <w:rsid w:val="00465248"/>
    <w:rsid w:val="00472406"/>
    <w:rsid w:val="00472CB7"/>
    <w:rsid w:val="00477039"/>
    <w:rsid w:val="0048539B"/>
    <w:rsid w:val="004942C7"/>
    <w:rsid w:val="004C180A"/>
    <w:rsid w:val="004D08FD"/>
    <w:rsid w:val="004D1AC3"/>
    <w:rsid w:val="004D21F0"/>
    <w:rsid w:val="004D3AC0"/>
    <w:rsid w:val="004D3BE5"/>
    <w:rsid w:val="004D7774"/>
    <w:rsid w:val="004E08E7"/>
    <w:rsid w:val="004E2EAD"/>
    <w:rsid w:val="004E47F3"/>
    <w:rsid w:val="004F4CCA"/>
    <w:rsid w:val="0050104C"/>
    <w:rsid w:val="00501434"/>
    <w:rsid w:val="005108AE"/>
    <w:rsid w:val="00522D2B"/>
    <w:rsid w:val="0052451A"/>
    <w:rsid w:val="00532AE0"/>
    <w:rsid w:val="00532E5A"/>
    <w:rsid w:val="00540A06"/>
    <w:rsid w:val="0054364F"/>
    <w:rsid w:val="005525AA"/>
    <w:rsid w:val="00555A28"/>
    <w:rsid w:val="00556258"/>
    <w:rsid w:val="005738AC"/>
    <w:rsid w:val="005900BD"/>
    <w:rsid w:val="005959C6"/>
    <w:rsid w:val="005A1061"/>
    <w:rsid w:val="005A6CE8"/>
    <w:rsid w:val="005B159D"/>
    <w:rsid w:val="005B4FB0"/>
    <w:rsid w:val="005B671D"/>
    <w:rsid w:val="005B7219"/>
    <w:rsid w:val="005C0AC7"/>
    <w:rsid w:val="005C1E96"/>
    <w:rsid w:val="005C214B"/>
    <w:rsid w:val="005C22B6"/>
    <w:rsid w:val="005C4F29"/>
    <w:rsid w:val="005C62E7"/>
    <w:rsid w:val="005D695A"/>
    <w:rsid w:val="005E1E60"/>
    <w:rsid w:val="005E2B16"/>
    <w:rsid w:val="005E7149"/>
    <w:rsid w:val="005F33F3"/>
    <w:rsid w:val="0061513E"/>
    <w:rsid w:val="006203F9"/>
    <w:rsid w:val="0063113A"/>
    <w:rsid w:val="00631DDE"/>
    <w:rsid w:val="006342DA"/>
    <w:rsid w:val="006406D3"/>
    <w:rsid w:val="0065135B"/>
    <w:rsid w:val="00661788"/>
    <w:rsid w:val="006635E9"/>
    <w:rsid w:val="006810BA"/>
    <w:rsid w:val="006818B7"/>
    <w:rsid w:val="0069430F"/>
    <w:rsid w:val="006A1930"/>
    <w:rsid w:val="006B17B1"/>
    <w:rsid w:val="006C2EDD"/>
    <w:rsid w:val="006C6291"/>
    <w:rsid w:val="006C790B"/>
    <w:rsid w:val="006D1639"/>
    <w:rsid w:val="006E1261"/>
    <w:rsid w:val="006E5DE0"/>
    <w:rsid w:val="006F2F73"/>
    <w:rsid w:val="00720439"/>
    <w:rsid w:val="00720B88"/>
    <w:rsid w:val="00724055"/>
    <w:rsid w:val="00726678"/>
    <w:rsid w:val="007349B2"/>
    <w:rsid w:val="00740446"/>
    <w:rsid w:val="00751CC8"/>
    <w:rsid w:val="00755863"/>
    <w:rsid w:val="007558A4"/>
    <w:rsid w:val="00763ABB"/>
    <w:rsid w:val="007740B2"/>
    <w:rsid w:val="0077484D"/>
    <w:rsid w:val="00783859"/>
    <w:rsid w:val="00794BF5"/>
    <w:rsid w:val="00797AC3"/>
    <w:rsid w:val="007B1C69"/>
    <w:rsid w:val="007B1DD0"/>
    <w:rsid w:val="007D5148"/>
    <w:rsid w:val="007F170F"/>
    <w:rsid w:val="00800355"/>
    <w:rsid w:val="00816F2F"/>
    <w:rsid w:val="0081702F"/>
    <w:rsid w:val="00823522"/>
    <w:rsid w:val="008253C7"/>
    <w:rsid w:val="00835B40"/>
    <w:rsid w:val="00837351"/>
    <w:rsid w:val="00850AF2"/>
    <w:rsid w:val="00852E3F"/>
    <w:rsid w:val="008603B5"/>
    <w:rsid w:val="00860D60"/>
    <w:rsid w:val="00860D92"/>
    <w:rsid w:val="00863CE3"/>
    <w:rsid w:val="00863F2A"/>
    <w:rsid w:val="008836F5"/>
    <w:rsid w:val="00887AC3"/>
    <w:rsid w:val="00890CE8"/>
    <w:rsid w:val="00890F28"/>
    <w:rsid w:val="00895DAA"/>
    <w:rsid w:val="008A0BDF"/>
    <w:rsid w:val="008A141C"/>
    <w:rsid w:val="008A6100"/>
    <w:rsid w:val="008A7BF7"/>
    <w:rsid w:val="008A7E48"/>
    <w:rsid w:val="008B3BF5"/>
    <w:rsid w:val="008B74D4"/>
    <w:rsid w:val="008C11F0"/>
    <w:rsid w:val="008C29B9"/>
    <w:rsid w:val="008D02AF"/>
    <w:rsid w:val="008D3D06"/>
    <w:rsid w:val="008E3D17"/>
    <w:rsid w:val="008F41F1"/>
    <w:rsid w:val="00901EC2"/>
    <w:rsid w:val="00904A2F"/>
    <w:rsid w:val="00907006"/>
    <w:rsid w:val="00907FF5"/>
    <w:rsid w:val="00911CF5"/>
    <w:rsid w:val="00914641"/>
    <w:rsid w:val="0091489F"/>
    <w:rsid w:val="009260C6"/>
    <w:rsid w:val="00926E31"/>
    <w:rsid w:val="00931EB8"/>
    <w:rsid w:val="0093405B"/>
    <w:rsid w:val="00943475"/>
    <w:rsid w:val="009446D4"/>
    <w:rsid w:val="0095001D"/>
    <w:rsid w:val="009516A6"/>
    <w:rsid w:val="00952E7E"/>
    <w:rsid w:val="00965BA8"/>
    <w:rsid w:val="0097666F"/>
    <w:rsid w:val="00976F4E"/>
    <w:rsid w:val="00982062"/>
    <w:rsid w:val="00983C2F"/>
    <w:rsid w:val="00990F38"/>
    <w:rsid w:val="009921BE"/>
    <w:rsid w:val="009926FC"/>
    <w:rsid w:val="009932E5"/>
    <w:rsid w:val="009B0765"/>
    <w:rsid w:val="009B20B1"/>
    <w:rsid w:val="009B368E"/>
    <w:rsid w:val="009D3934"/>
    <w:rsid w:val="009D39FC"/>
    <w:rsid w:val="009E7C19"/>
    <w:rsid w:val="009F6819"/>
    <w:rsid w:val="00A00F31"/>
    <w:rsid w:val="00A14AB0"/>
    <w:rsid w:val="00A17EBF"/>
    <w:rsid w:val="00A25BB6"/>
    <w:rsid w:val="00A2717C"/>
    <w:rsid w:val="00A309D3"/>
    <w:rsid w:val="00A32BA0"/>
    <w:rsid w:val="00A5265D"/>
    <w:rsid w:val="00A53B3F"/>
    <w:rsid w:val="00A825E4"/>
    <w:rsid w:val="00A84746"/>
    <w:rsid w:val="00A8692A"/>
    <w:rsid w:val="00A9294C"/>
    <w:rsid w:val="00A94ABB"/>
    <w:rsid w:val="00AC04B7"/>
    <w:rsid w:val="00AC5C4B"/>
    <w:rsid w:val="00AD289E"/>
    <w:rsid w:val="00AD663D"/>
    <w:rsid w:val="00AD7609"/>
    <w:rsid w:val="00AE0F65"/>
    <w:rsid w:val="00AE5F8E"/>
    <w:rsid w:val="00AF3570"/>
    <w:rsid w:val="00B05107"/>
    <w:rsid w:val="00B12BBA"/>
    <w:rsid w:val="00B2164B"/>
    <w:rsid w:val="00B239D5"/>
    <w:rsid w:val="00B30AFC"/>
    <w:rsid w:val="00B36C41"/>
    <w:rsid w:val="00B5204A"/>
    <w:rsid w:val="00B72DF5"/>
    <w:rsid w:val="00B7699E"/>
    <w:rsid w:val="00B7714B"/>
    <w:rsid w:val="00B83BA1"/>
    <w:rsid w:val="00B9046F"/>
    <w:rsid w:val="00B9118B"/>
    <w:rsid w:val="00B96F8A"/>
    <w:rsid w:val="00BA5228"/>
    <w:rsid w:val="00BA6D7B"/>
    <w:rsid w:val="00BA7EED"/>
    <w:rsid w:val="00BB3B27"/>
    <w:rsid w:val="00BB71FC"/>
    <w:rsid w:val="00BC4E2D"/>
    <w:rsid w:val="00BC72EB"/>
    <w:rsid w:val="00BD13F0"/>
    <w:rsid w:val="00BD5083"/>
    <w:rsid w:val="00BD61A2"/>
    <w:rsid w:val="00BE3C05"/>
    <w:rsid w:val="00BE6D45"/>
    <w:rsid w:val="00C0518E"/>
    <w:rsid w:val="00C06922"/>
    <w:rsid w:val="00C11C7B"/>
    <w:rsid w:val="00C2237A"/>
    <w:rsid w:val="00C24E29"/>
    <w:rsid w:val="00C2576D"/>
    <w:rsid w:val="00C3754D"/>
    <w:rsid w:val="00C65FA6"/>
    <w:rsid w:val="00C80D7C"/>
    <w:rsid w:val="00C91C34"/>
    <w:rsid w:val="00C95620"/>
    <w:rsid w:val="00CA652E"/>
    <w:rsid w:val="00CC1C43"/>
    <w:rsid w:val="00CC6829"/>
    <w:rsid w:val="00CC73A7"/>
    <w:rsid w:val="00CD73B0"/>
    <w:rsid w:val="00CD76F9"/>
    <w:rsid w:val="00CE48A2"/>
    <w:rsid w:val="00CF110E"/>
    <w:rsid w:val="00D02220"/>
    <w:rsid w:val="00D1315D"/>
    <w:rsid w:val="00D23191"/>
    <w:rsid w:val="00D33D3C"/>
    <w:rsid w:val="00D357F7"/>
    <w:rsid w:val="00D378FE"/>
    <w:rsid w:val="00D40F0B"/>
    <w:rsid w:val="00D43957"/>
    <w:rsid w:val="00D43E5A"/>
    <w:rsid w:val="00D449AF"/>
    <w:rsid w:val="00D45792"/>
    <w:rsid w:val="00D62B2F"/>
    <w:rsid w:val="00D631F8"/>
    <w:rsid w:val="00D7773D"/>
    <w:rsid w:val="00D930A1"/>
    <w:rsid w:val="00D97C0C"/>
    <w:rsid w:val="00DA0F78"/>
    <w:rsid w:val="00DB1FC6"/>
    <w:rsid w:val="00DC0F49"/>
    <w:rsid w:val="00DC2274"/>
    <w:rsid w:val="00DC31E8"/>
    <w:rsid w:val="00DD2275"/>
    <w:rsid w:val="00DD6BEE"/>
    <w:rsid w:val="00DE0012"/>
    <w:rsid w:val="00E014BD"/>
    <w:rsid w:val="00E0437D"/>
    <w:rsid w:val="00E0440E"/>
    <w:rsid w:val="00E13250"/>
    <w:rsid w:val="00E20AF3"/>
    <w:rsid w:val="00E25818"/>
    <w:rsid w:val="00E30109"/>
    <w:rsid w:val="00E53A04"/>
    <w:rsid w:val="00E6037C"/>
    <w:rsid w:val="00E74B08"/>
    <w:rsid w:val="00E76B15"/>
    <w:rsid w:val="00E8705C"/>
    <w:rsid w:val="00E90FA5"/>
    <w:rsid w:val="00EC7599"/>
    <w:rsid w:val="00ED0A6C"/>
    <w:rsid w:val="00ED252E"/>
    <w:rsid w:val="00EE4865"/>
    <w:rsid w:val="00EE5A46"/>
    <w:rsid w:val="00EF1777"/>
    <w:rsid w:val="00EF4117"/>
    <w:rsid w:val="00EF6C9F"/>
    <w:rsid w:val="00F04AF3"/>
    <w:rsid w:val="00F074C9"/>
    <w:rsid w:val="00F07643"/>
    <w:rsid w:val="00F16C41"/>
    <w:rsid w:val="00F20537"/>
    <w:rsid w:val="00F315DC"/>
    <w:rsid w:val="00F371AE"/>
    <w:rsid w:val="00F4598F"/>
    <w:rsid w:val="00F50EA5"/>
    <w:rsid w:val="00F5221F"/>
    <w:rsid w:val="00F53D6D"/>
    <w:rsid w:val="00F54501"/>
    <w:rsid w:val="00F5676B"/>
    <w:rsid w:val="00F604A9"/>
    <w:rsid w:val="00F65281"/>
    <w:rsid w:val="00F70177"/>
    <w:rsid w:val="00F74E5E"/>
    <w:rsid w:val="00F773BE"/>
    <w:rsid w:val="00F807F0"/>
    <w:rsid w:val="00F848CF"/>
    <w:rsid w:val="00F97A45"/>
    <w:rsid w:val="00FA02B0"/>
    <w:rsid w:val="00FA3A2F"/>
    <w:rsid w:val="00FB5B4C"/>
    <w:rsid w:val="00FB6D1B"/>
    <w:rsid w:val="00FB745F"/>
    <w:rsid w:val="00F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9B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5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B3B27"/>
    <w:rPr>
      <w:sz w:val="20"/>
      <w:szCs w:val="20"/>
    </w:rPr>
  </w:style>
  <w:style w:type="character" w:styleId="a6">
    <w:name w:val="footnote reference"/>
    <w:basedOn w:val="a0"/>
    <w:rsid w:val="00BB3B27"/>
    <w:rPr>
      <w:vertAlign w:val="superscript"/>
    </w:rPr>
  </w:style>
  <w:style w:type="paragraph" w:customStyle="1" w:styleId="ConsPlusNonformat">
    <w:name w:val="ConsPlusNonformat"/>
    <w:rsid w:val="005C214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character" w:customStyle="1" w:styleId="blk">
    <w:name w:val="blk"/>
    <w:basedOn w:val="a0"/>
    <w:rsid w:val="00661788"/>
  </w:style>
  <w:style w:type="character" w:styleId="a7">
    <w:name w:val="Hyperlink"/>
    <w:basedOn w:val="a0"/>
    <w:rsid w:val="00661788"/>
    <w:rPr>
      <w:color w:val="0000FF"/>
      <w:u w:val="single"/>
    </w:rPr>
  </w:style>
  <w:style w:type="character" w:customStyle="1" w:styleId="a5">
    <w:name w:val="Текст сноски Знак"/>
    <w:link w:val="a4"/>
    <w:uiPriority w:val="99"/>
    <w:locked/>
    <w:rsid w:val="00797AC3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E60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5C0A726D879AC4BD1DC1C4CA5D5031BAFFC5A258EF4C90FA178CFC324608CA24A4BC3D5B6EA6237b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HOME</Company>
  <LinksUpToDate>false</LinksUpToDate>
  <CharactersWithSpaces>26563</CharactersWithSpaces>
  <SharedDoc>false</SharedDoc>
  <HLinks>
    <vt:vector size="18" baseType="variant"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consultantplus://offline/ref=8472EFCCDF5831632C14539893BE81EDE63585F1304957304AB0C0663C2D9E41A7DC2F844649MDP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consultantplus://offline/ref=8472EFCCDF5831632C14539893BE81EDE63585F1304957304AB0C0663C2D9E41A7DC2F844649MDP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consultantplus://offline/ref=95C0A726D879AC4BD1DC1C4CA5D5031BAFFC5A258EF4C90FA178CFC324608CA24A4BC3D5B6EA6237b8H7I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Pirojenko</cp:lastModifiedBy>
  <cp:revision>4</cp:revision>
  <cp:lastPrinted>2016-07-18T09:20:00Z</cp:lastPrinted>
  <dcterms:created xsi:type="dcterms:W3CDTF">2019-09-16T09:54:00Z</dcterms:created>
  <dcterms:modified xsi:type="dcterms:W3CDTF">2019-09-16T12:23:00Z</dcterms:modified>
</cp:coreProperties>
</file>